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62" w:rsidRDefault="00FE0262" w:rsidP="00E976BA">
      <w:pPr>
        <w:spacing w:after="0"/>
        <w:ind w:right="-17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207B" w:rsidRPr="00FE0262" w:rsidRDefault="0085207B" w:rsidP="00E976BA">
      <w:pPr>
        <w:spacing w:after="0"/>
        <w:ind w:right="-17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0262">
        <w:rPr>
          <w:rFonts w:ascii="Times New Roman" w:hAnsi="Times New Roman"/>
          <w:b/>
          <w:color w:val="000000" w:themeColor="text1"/>
          <w:sz w:val="28"/>
          <w:szCs w:val="28"/>
        </w:rPr>
        <w:t>АНАЛИТИЧЕСКАЯ СПРАВКА</w:t>
      </w:r>
    </w:p>
    <w:p w:rsidR="00FE0262" w:rsidRPr="00FE0262" w:rsidRDefault="00FE0262" w:rsidP="00FE026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E026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Муниципального конкурса по 3D -моделированию </w:t>
      </w:r>
      <w:r w:rsidRPr="00FE026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br/>
        <w:t>и 3D - печати «Шаги в будущее»</w:t>
      </w:r>
    </w:p>
    <w:p w:rsidR="005C1D8C" w:rsidRPr="005C1D8C" w:rsidRDefault="005C1D8C" w:rsidP="00FE0262">
      <w:pPr>
        <w:tabs>
          <w:tab w:val="left" w:pos="7308"/>
          <w:tab w:val="left" w:pos="7740"/>
        </w:tabs>
        <w:spacing w:after="0" w:line="240" w:lineRule="auto"/>
        <w:ind w:right="28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CC6A07">
        <w:rPr>
          <w:rFonts w:ascii="Times New Roman" w:hAnsi="Times New Roman"/>
          <w:b/>
          <w:sz w:val="26"/>
          <w:szCs w:val="26"/>
        </w:rPr>
        <w:tab/>
      </w:r>
    </w:p>
    <w:p w:rsidR="0085207B" w:rsidRDefault="00FE0262" w:rsidP="00FE026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85207B" w:rsidRPr="00B84D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CC6A07">
        <w:rPr>
          <w:rFonts w:ascii="Times New Roman" w:hAnsi="Times New Roman"/>
          <w:color w:val="000000" w:themeColor="text1"/>
          <w:sz w:val="28"/>
          <w:szCs w:val="28"/>
        </w:rPr>
        <w:t>ября</w:t>
      </w:r>
      <w:r w:rsidR="0085207B">
        <w:rPr>
          <w:rFonts w:ascii="Times New Roman" w:hAnsi="Times New Roman"/>
          <w:color w:val="000000" w:themeColor="text1"/>
          <w:sz w:val="28"/>
          <w:szCs w:val="28"/>
        </w:rPr>
        <w:t xml:space="preserve"> 2020 года на </w:t>
      </w:r>
      <w:r w:rsidR="0085207B" w:rsidRPr="00B84D4E">
        <w:rPr>
          <w:rFonts w:ascii="Times New Roman" w:hAnsi="Times New Roman"/>
          <w:color w:val="000000" w:themeColor="text1"/>
          <w:sz w:val="28"/>
          <w:szCs w:val="28"/>
        </w:rPr>
        <w:t>базе Муниципального автономного образовательного учреждения дополнительного образования "Центр образования и профессиональной ориентации"</w:t>
      </w:r>
      <w:r w:rsidR="00CC6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прошел в заочном формате Муниципальный конкурс по 3D -моделированию и 3D - печати «Шаги в будущее» </w:t>
      </w:r>
      <w:r w:rsidR="0085207B" w:rsidRPr="00AE7E5B">
        <w:rPr>
          <w:rFonts w:ascii="Times New Roman" w:hAnsi="Times New Roman"/>
          <w:color w:val="000000" w:themeColor="text1"/>
          <w:sz w:val="28"/>
          <w:szCs w:val="28"/>
        </w:rPr>
        <w:t xml:space="preserve">с целью </w:t>
      </w:r>
      <w:r w:rsidRPr="00FE0262">
        <w:rPr>
          <w:rFonts w:ascii="Times New Roman" w:hAnsi="Times New Roman"/>
          <w:color w:val="000000" w:themeColor="text1"/>
          <w:sz w:val="28"/>
          <w:szCs w:val="28"/>
        </w:rPr>
        <w:t>со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здание условий для активизации </w:t>
      </w:r>
      <w:r w:rsidRPr="00FE0262">
        <w:rPr>
          <w:rFonts w:ascii="Times New Roman" w:hAnsi="Times New Roman"/>
          <w:color w:val="000000" w:themeColor="text1"/>
          <w:sz w:val="28"/>
          <w:szCs w:val="28"/>
        </w:rPr>
        <w:t>и развития творческих, интеллектуальных спосо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бностей, образного </w:t>
      </w:r>
      <w:r w:rsidRPr="00FE0262">
        <w:rPr>
          <w:rFonts w:ascii="Times New Roman" w:hAnsi="Times New Roman"/>
          <w:color w:val="000000" w:themeColor="text1"/>
          <w:sz w:val="28"/>
          <w:szCs w:val="28"/>
        </w:rPr>
        <w:t>и пространственного мышления обучающих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ся, а также повышение интереса </w:t>
      </w:r>
      <w:r w:rsidRPr="00FE0262">
        <w:rPr>
          <w:rFonts w:ascii="Times New Roman" w:hAnsi="Times New Roman"/>
          <w:color w:val="000000" w:themeColor="text1"/>
          <w:sz w:val="28"/>
          <w:szCs w:val="28"/>
        </w:rPr>
        <w:t>к трехмерному компьютерному моделированию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976BA" w:rsidRPr="00AE7E5B" w:rsidRDefault="0085207B" w:rsidP="00E976BA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E7E5B">
        <w:rPr>
          <w:rFonts w:ascii="Times New Roman" w:hAnsi="Times New Roman"/>
          <w:b/>
          <w:i/>
          <w:color w:val="000000" w:themeColor="text1"/>
          <w:sz w:val="28"/>
          <w:szCs w:val="28"/>
        </w:rPr>
        <w:t>В конкурсе принимали уч</w:t>
      </w:r>
      <w:r w:rsidR="00281C23">
        <w:rPr>
          <w:rFonts w:ascii="Times New Roman" w:hAnsi="Times New Roman"/>
          <w:b/>
          <w:i/>
          <w:color w:val="000000" w:themeColor="text1"/>
          <w:sz w:val="28"/>
          <w:szCs w:val="28"/>
        </w:rPr>
        <w:t>астие обучающиеся МОО</w:t>
      </w:r>
      <w:r w:rsidR="00196047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АГО</w:t>
      </w:r>
      <w:r w:rsidRPr="00AE7E5B">
        <w:rPr>
          <w:rFonts w:ascii="Times New Roman" w:hAnsi="Times New Roman"/>
          <w:b/>
          <w:i/>
          <w:color w:val="000000" w:themeColor="text1"/>
          <w:sz w:val="28"/>
          <w:szCs w:val="28"/>
        </w:rPr>
        <w:t>:</w:t>
      </w:r>
    </w:p>
    <w:p w:rsidR="00F16E3F" w:rsidRPr="00F16E3F" w:rsidRDefault="00FE0262" w:rsidP="00E976BA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МБОУ «СОШ № 6» - 2</w:t>
      </w:r>
      <w:r w:rsidR="00F16E3F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обучающихся;</w:t>
      </w:r>
    </w:p>
    <w:p w:rsidR="00FE0262" w:rsidRPr="00F16E3F" w:rsidRDefault="00FE0262" w:rsidP="00FE0262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МБОУ «СОШ № 19» - 2 обучающихся;</w:t>
      </w:r>
    </w:p>
    <w:p w:rsidR="00E976BA" w:rsidRDefault="00F16E3F" w:rsidP="00E976BA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6E3F">
        <w:rPr>
          <w:rFonts w:ascii="Times New Roman" w:hAnsi="Times New Roman"/>
          <w:color w:val="000000" w:themeColor="text1"/>
          <w:sz w:val="28"/>
          <w:szCs w:val="28"/>
        </w:rPr>
        <w:t>МАОУ ДО "</w:t>
      </w:r>
      <w:proofErr w:type="spellStart"/>
      <w:r w:rsidRPr="00F16E3F">
        <w:rPr>
          <w:rFonts w:ascii="Times New Roman" w:hAnsi="Times New Roman"/>
          <w:color w:val="000000" w:themeColor="text1"/>
          <w:sz w:val="28"/>
          <w:szCs w:val="28"/>
        </w:rPr>
        <w:t>ЦОиПО</w:t>
      </w:r>
      <w:proofErr w:type="spellEnd"/>
      <w:r w:rsidRPr="00F16E3F">
        <w:rPr>
          <w:rFonts w:ascii="Times New Roman" w:hAnsi="Times New Roman"/>
          <w:color w:val="000000" w:themeColor="text1"/>
          <w:sz w:val="28"/>
          <w:szCs w:val="28"/>
        </w:rPr>
        <w:t xml:space="preserve">" - </w:t>
      </w:r>
      <w:r w:rsidR="00FE026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F16E3F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обучающихся;</w:t>
      </w:r>
    </w:p>
    <w:p w:rsidR="0085207B" w:rsidRPr="00E976BA" w:rsidRDefault="00324325" w:rsidP="00E976BA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Всего: 11 участников, 9</w:t>
      </w:r>
      <w:r w:rsidR="00F16E3F" w:rsidRPr="00E976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207B" w:rsidRPr="00E976BA">
        <w:rPr>
          <w:rFonts w:ascii="Times New Roman" w:hAnsi="Times New Roman"/>
          <w:color w:val="000000" w:themeColor="text1"/>
          <w:sz w:val="28"/>
          <w:szCs w:val="28"/>
        </w:rPr>
        <w:t xml:space="preserve">конкурсных работ. </w:t>
      </w:r>
    </w:p>
    <w:p w:rsidR="0085207B" w:rsidRDefault="00F16E3F" w:rsidP="00E976BA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Конкурс проходил по </w:t>
      </w:r>
      <w:r w:rsidR="00324325">
        <w:rPr>
          <w:rFonts w:ascii="Times New Roman" w:hAnsi="Times New Roman"/>
          <w:b/>
          <w:i/>
          <w:color w:val="000000" w:themeColor="text1"/>
          <w:sz w:val="28"/>
          <w:szCs w:val="28"/>
        </w:rPr>
        <w:t>3 уровням, направление 3</w:t>
      </w:r>
      <w:r w:rsidR="00324325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D</w:t>
      </w:r>
      <w:r w:rsidR="00324325" w:rsidRPr="00324325">
        <w:rPr>
          <w:rFonts w:ascii="Times New Roman" w:hAnsi="Times New Roman"/>
          <w:b/>
          <w:i/>
          <w:color w:val="000000" w:themeColor="text1"/>
          <w:sz w:val="28"/>
          <w:szCs w:val="28"/>
        </w:rPr>
        <w:t>-</w:t>
      </w:r>
      <w:r w:rsidR="00324325">
        <w:rPr>
          <w:rFonts w:ascii="Times New Roman" w:hAnsi="Times New Roman"/>
          <w:b/>
          <w:i/>
          <w:color w:val="000000" w:themeColor="text1"/>
          <w:sz w:val="28"/>
          <w:szCs w:val="28"/>
        </w:rPr>
        <w:t>моделирование</w:t>
      </w:r>
      <w:r w:rsidR="0085207B" w:rsidRPr="003D439C">
        <w:rPr>
          <w:rFonts w:ascii="Times New Roman" w:hAnsi="Times New Roman"/>
          <w:b/>
          <w:i/>
          <w:color w:val="000000" w:themeColor="text1"/>
          <w:sz w:val="28"/>
          <w:szCs w:val="28"/>
        </w:rPr>
        <w:t>:</w:t>
      </w:r>
    </w:p>
    <w:p w:rsidR="00F16E3F" w:rsidRDefault="00324325" w:rsidP="00324325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Начальный уровень - 1-4 класс</w:t>
      </w:r>
      <w:r w:rsidR="00F16E3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16E3F" w:rsidRDefault="00324325" w:rsidP="00324325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Базовый уровень - 5-6 класс</w:t>
      </w:r>
      <w:r w:rsidR="00F16E3F" w:rsidRPr="0032432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16E3F" w:rsidRPr="00F16E3F" w:rsidRDefault="00324325" w:rsidP="00324325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Технический уровень - 7-9 класс</w:t>
      </w:r>
      <w:r w:rsidR="00F16E3F" w:rsidRPr="003243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207B" w:rsidRPr="003D439C" w:rsidRDefault="0085207B" w:rsidP="00E976BA">
      <w:pPr>
        <w:pStyle w:val="a3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207B" w:rsidRDefault="0085207B" w:rsidP="00E976BA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D439C">
        <w:rPr>
          <w:rFonts w:ascii="Times New Roman" w:hAnsi="Times New Roman"/>
          <w:b/>
          <w:i/>
          <w:color w:val="000000" w:themeColor="text1"/>
          <w:sz w:val="28"/>
          <w:szCs w:val="28"/>
        </w:rPr>
        <w:t>В</w:t>
      </w:r>
      <w:r w:rsidR="00F16E3F">
        <w:rPr>
          <w:rFonts w:ascii="Times New Roman" w:hAnsi="Times New Roman"/>
          <w:b/>
          <w:i/>
          <w:color w:val="000000" w:themeColor="text1"/>
          <w:sz w:val="28"/>
          <w:szCs w:val="28"/>
        </w:rPr>
        <w:t>озрастные категории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участников:</w:t>
      </w:r>
    </w:p>
    <w:p w:rsidR="0085207B" w:rsidRPr="00F16E3F" w:rsidRDefault="00F16E3F" w:rsidP="00E976BA">
      <w:pPr>
        <w:spacing w:after="0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конкурсе принимали</w:t>
      </w:r>
      <w:r w:rsidRPr="00F16E3F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="00324325">
        <w:rPr>
          <w:rFonts w:ascii="Times New Roman" w:hAnsi="Times New Roman"/>
          <w:color w:val="000000" w:themeColor="text1"/>
          <w:sz w:val="28"/>
          <w:szCs w:val="28"/>
        </w:rPr>
        <w:t xml:space="preserve">частие обучающиеся в возрасте от </w:t>
      </w:r>
      <w:r w:rsidR="008709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24325">
        <w:rPr>
          <w:rFonts w:ascii="Times New Roman" w:hAnsi="Times New Roman"/>
          <w:color w:val="000000" w:themeColor="text1"/>
          <w:sz w:val="28"/>
          <w:szCs w:val="28"/>
        </w:rPr>
        <w:t xml:space="preserve"> - 15</w:t>
      </w:r>
      <w:r w:rsidRPr="00F16E3F">
        <w:rPr>
          <w:rFonts w:ascii="Times New Roman" w:hAnsi="Times New Roman"/>
          <w:color w:val="000000" w:themeColor="text1"/>
          <w:sz w:val="28"/>
          <w:szCs w:val="28"/>
        </w:rPr>
        <w:t xml:space="preserve"> лет общеобразовательных учреждений и учреждений дополнительного образования Артемовского городского округа.</w:t>
      </w:r>
    </w:p>
    <w:p w:rsidR="00204010" w:rsidRDefault="00204010" w:rsidP="00E976BA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04010" w:rsidRPr="00204010" w:rsidRDefault="0085207B" w:rsidP="00E976BA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Конкурсные </w:t>
      </w:r>
      <w:r w:rsidRPr="003D439C">
        <w:rPr>
          <w:rFonts w:ascii="Times New Roman" w:hAnsi="Times New Roman"/>
          <w:b/>
          <w:i/>
          <w:color w:val="000000" w:themeColor="text1"/>
          <w:sz w:val="28"/>
          <w:szCs w:val="28"/>
        </w:rPr>
        <w:t>работ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ы</w:t>
      </w:r>
      <w:r w:rsidRPr="003D439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оценивались по к</w:t>
      </w:r>
      <w:r w:rsidRPr="003D439C">
        <w:rPr>
          <w:rFonts w:ascii="Times New Roman" w:hAnsi="Times New Roman"/>
          <w:b/>
          <w:i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итериям</w:t>
      </w:r>
      <w:r w:rsidRPr="003D439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E976B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(по 10-ти бальной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системе)</w:t>
      </w:r>
      <w:r w:rsidRPr="003D439C">
        <w:rPr>
          <w:rFonts w:ascii="Times New Roman" w:hAnsi="Times New Roman"/>
          <w:b/>
          <w:i/>
          <w:color w:val="000000" w:themeColor="text1"/>
          <w:sz w:val="28"/>
          <w:szCs w:val="28"/>
        </w:rPr>
        <w:t>:</w:t>
      </w:r>
    </w:p>
    <w:p w:rsidR="00324325" w:rsidRPr="00324325" w:rsidRDefault="00324325" w:rsidP="00324325">
      <w:pPr>
        <w:pStyle w:val="a3"/>
        <w:numPr>
          <w:ilvl w:val="0"/>
          <w:numId w:val="7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24325">
        <w:rPr>
          <w:rFonts w:ascii="Times New Roman" w:hAnsi="Times New Roman"/>
          <w:color w:val="000000" w:themeColor="text1"/>
          <w:sz w:val="28"/>
          <w:szCs w:val="28"/>
        </w:rPr>
        <w:t xml:space="preserve">умение создания трехмерной </w:t>
      </w:r>
      <w:r w:rsidR="00E4305F">
        <w:rPr>
          <w:rFonts w:ascii="Times New Roman" w:hAnsi="Times New Roman"/>
          <w:color w:val="000000" w:themeColor="text1"/>
          <w:sz w:val="28"/>
          <w:szCs w:val="28"/>
        </w:rPr>
        <w:t>модели в виде эскиза</w:t>
      </w:r>
      <w:r w:rsidRPr="00324325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E4305F" w:rsidRPr="00E4305F" w:rsidRDefault="00E4305F" w:rsidP="00E4305F">
      <w:pPr>
        <w:pStyle w:val="a3"/>
        <w:numPr>
          <w:ilvl w:val="0"/>
          <w:numId w:val="7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305F">
        <w:rPr>
          <w:rFonts w:ascii="Times New Roman" w:hAnsi="Times New Roman"/>
          <w:color w:val="000000" w:themeColor="text1"/>
          <w:sz w:val="28"/>
          <w:szCs w:val="28"/>
        </w:rPr>
        <w:t>качест</w:t>
      </w:r>
      <w:r>
        <w:rPr>
          <w:rFonts w:ascii="Times New Roman" w:hAnsi="Times New Roman"/>
          <w:color w:val="000000" w:themeColor="text1"/>
          <w:sz w:val="28"/>
          <w:szCs w:val="28"/>
        </w:rPr>
        <w:t>во выполнения работы</w:t>
      </w:r>
      <w:r w:rsidRPr="00E4305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E4305F" w:rsidRDefault="00E4305F" w:rsidP="00E4305F">
      <w:pPr>
        <w:pStyle w:val="a3"/>
        <w:numPr>
          <w:ilvl w:val="0"/>
          <w:numId w:val="7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305F">
        <w:rPr>
          <w:rFonts w:ascii="Times New Roman" w:hAnsi="Times New Roman"/>
          <w:color w:val="000000" w:themeColor="text1"/>
          <w:sz w:val="28"/>
          <w:szCs w:val="28"/>
        </w:rPr>
        <w:t xml:space="preserve">оригинальность композиционного </w:t>
      </w:r>
      <w:r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Pr="00E4305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E4305F" w:rsidRPr="00E4305F" w:rsidRDefault="00E4305F" w:rsidP="00E4305F">
      <w:pPr>
        <w:pStyle w:val="a3"/>
        <w:numPr>
          <w:ilvl w:val="0"/>
          <w:numId w:val="7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305F">
        <w:rPr>
          <w:rFonts w:ascii="Times New Roman" w:hAnsi="Times New Roman"/>
          <w:color w:val="000000" w:themeColor="text1"/>
          <w:sz w:val="28"/>
          <w:szCs w:val="28"/>
        </w:rPr>
        <w:t>правильно</w:t>
      </w:r>
      <w:r>
        <w:rPr>
          <w:rFonts w:ascii="Times New Roman" w:hAnsi="Times New Roman"/>
          <w:color w:val="000000" w:themeColor="text1"/>
          <w:sz w:val="28"/>
          <w:szCs w:val="28"/>
        </w:rPr>
        <w:t>е выполнение чертежа</w:t>
      </w:r>
      <w:r w:rsidRPr="00E430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1C23" w:rsidRPr="00281C23" w:rsidRDefault="00281C23" w:rsidP="00E976BA">
      <w:pPr>
        <w:pStyle w:val="a3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207B" w:rsidRDefault="0085207B" w:rsidP="00E976BA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177AA">
        <w:rPr>
          <w:rFonts w:ascii="Times New Roman" w:hAnsi="Times New Roman"/>
          <w:b/>
          <w:i/>
          <w:color w:val="000000" w:themeColor="text1"/>
          <w:sz w:val="28"/>
          <w:szCs w:val="28"/>
        </w:rPr>
        <w:t>Конкурс оценивали жюри в составе:</w:t>
      </w:r>
    </w:p>
    <w:p w:rsidR="0085207B" w:rsidRPr="00A177AA" w:rsidRDefault="0085207B" w:rsidP="00E976BA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F4407">
        <w:rPr>
          <w:rFonts w:ascii="Times New Roman" w:hAnsi="Times New Roman"/>
          <w:i/>
          <w:color w:val="000000" w:themeColor="text1"/>
          <w:sz w:val="28"/>
          <w:szCs w:val="28"/>
        </w:rPr>
        <w:t>Председатель комиссии:</w:t>
      </w:r>
      <w:r w:rsidRPr="003D43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223FA">
        <w:rPr>
          <w:rFonts w:ascii="Times New Roman" w:hAnsi="Times New Roman"/>
          <w:color w:val="000000" w:themeColor="text1"/>
          <w:sz w:val="28"/>
          <w:szCs w:val="28"/>
        </w:rPr>
        <w:t>Свалова</w:t>
      </w:r>
      <w:proofErr w:type="spellEnd"/>
      <w:r w:rsidR="00D223FA">
        <w:rPr>
          <w:rFonts w:ascii="Times New Roman" w:hAnsi="Times New Roman"/>
          <w:color w:val="000000" w:themeColor="text1"/>
          <w:sz w:val="28"/>
          <w:szCs w:val="28"/>
        </w:rPr>
        <w:t xml:space="preserve"> Ирина Дмитриевна –</w:t>
      </w:r>
      <w:r w:rsidR="00D223FA" w:rsidRPr="00D223FA">
        <w:rPr>
          <w:rFonts w:ascii="Times New Roman" w:hAnsi="Times New Roman"/>
          <w:color w:val="000000" w:themeColor="text1"/>
          <w:sz w:val="28"/>
          <w:szCs w:val="28"/>
        </w:rPr>
        <w:t xml:space="preserve">ведущий специалист Управления образования АГО </w:t>
      </w:r>
    </w:p>
    <w:p w:rsidR="0085207B" w:rsidRPr="005F4407" w:rsidRDefault="0085207B" w:rsidP="00E976BA">
      <w:pPr>
        <w:tabs>
          <w:tab w:val="left" w:pos="2190"/>
          <w:tab w:val="left" w:pos="4090"/>
        </w:tabs>
        <w:spacing w:after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F4407">
        <w:rPr>
          <w:rFonts w:ascii="Times New Roman" w:hAnsi="Times New Roman"/>
          <w:i/>
          <w:color w:val="000000" w:themeColor="text1"/>
          <w:sz w:val="28"/>
          <w:szCs w:val="28"/>
        </w:rPr>
        <w:t>Эксперты: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ab/>
      </w:r>
    </w:p>
    <w:p w:rsidR="0085207B" w:rsidRDefault="0085207B" w:rsidP="00E4305F">
      <w:pPr>
        <w:tabs>
          <w:tab w:val="left" w:pos="219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4305F" w:rsidRPr="00E4305F">
        <w:rPr>
          <w:rFonts w:ascii="Times New Roman" w:hAnsi="Times New Roman"/>
          <w:color w:val="000000" w:themeColor="text1"/>
          <w:sz w:val="28"/>
          <w:szCs w:val="28"/>
        </w:rPr>
        <w:t>Насонова Анна Олеговна – педагог черчения и инженерной графики, заместитель директора по СПС, Артемовский кол</w:t>
      </w:r>
      <w:r w:rsidR="00E4305F">
        <w:rPr>
          <w:rFonts w:ascii="Times New Roman" w:hAnsi="Times New Roman"/>
          <w:color w:val="000000" w:themeColor="text1"/>
          <w:sz w:val="28"/>
          <w:szCs w:val="28"/>
        </w:rPr>
        <w:t>ледж точного приборостроения</w:t>
      </w:r>
      <w:r w:rsidR="00AB0F5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B0F5F" w:rsidRDefault="00AB0F5F" w:rsidP="00E976BA">
      <w:pPr>
        <w:tabs>
          <w:tab w:val="left" w:pos="219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E4305F" w:rsidRPr="00E4305F">
        <w:rPr>
          <w:rFonts w:ascii="Times New Roman" w:hAnsi="Times New Roman"/>
          <w:color w:val="000000" w:themeColor="text1"/>
          <w:sz w:val="28"/>
          <w:szCs w:val="28"/>
        </w:rPr>
        <w:t xml:space="preserve">Наумов Дмитрий Олегович – руководитель отдела дизайна </w:t>
      </w:r>
      <w:proofErr w:type="spellStart"/>
      <w:r w:rsidR="00E4305F" w:rsidRPr="00E4305F">
        <w:rPr>
          <w:rFonts w:ascii="Times New Roman" w:hAnsi="Times New Roman"/>
          <w:color w:val="000000" w:themeColor="text1"/>
          <w:sz w:val="28"/>
          <w:szCs w:val="28"/>
        </w:rPr>
        <w:t>Media</w:t>
      </w:r>
      <w:proofErr w:type="spellEnd"/>
      <w:r w:rsidR="00E4305F" w:rsidRPr="00E430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4305F" w:rsidRPr="00E4305F">
        <w:rPr>
          <w:rFonts w:ascii="Times New Roman" w:hAnsi="Times New Roman"/>
          <w:color w:val="000000" w:themeColor="text1"/>
          <w:sz w:val="28"/>
          <w:szCs w:val="28"/>
        </w:rPr>
        <w:t>holding</w:t>
      </w:r>
      <w:proofErr w:type="spellEnd"/>
      <w:r w:rsidR="00E4305F" w:rsidRPr="00E430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4305F" w:rsidRPr="00E4305F">
        <w:rPr>
          <w:rFonts w:ascii="Times New Roman" w:hAnsi="Times New Roman"/>
          <w:color w:val="000000" w:themeColor="text1"/>
          <w:sz w:val="28"/>
          <w:szCs w:val="28"/>
        </w:rPr>
        <w:t>Octopus</w:t>
      </w:r>
      <w:proofErr w:type="spellEnd"/>
      <w:r w:rsidR="00E976B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207B" w:rsidRPr="00205FB9" w:rsidRDefault="0085207B" w:rsidP="00E976BA">
      <w:pPr>
        <w:tabs>
          <w:tab w:val="left" w:pos="2190"/>
          <w:tab w:val="left" w:pos="6486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F557DC" w:rsidRDefault="00F557DC" w:rsidP="00E976B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F557DC" w:rsidRDefault="00F557DC" w:rsidP="00E976B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557DC" w:rsidRDefault="00F557DC" w:rsidP="00E976B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557DC" w:rsidRDefault="00F557DC" w:rsidP="00E976B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5207B" w:rsidRDefault="0085207B" w:rsidP="00E976B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3656D">
        <w:rPr>
          <w:rFonts w:ascii="Times New Roman" w:hAnsi="Times New Roman"/>
          <w:b/>
          <w:i/>
          <w:sz w:val="28"/>
          <w:szCs w:val="28"/>
        </w:rPr>
        <w:t>Итоги конкурса:</w:t>
      </w:r>
    </w:p>
    <w:p w:rsidR="00A72BC5" w:rsidRDefault="00E4305F" w:rsidP="00E4305F">
      <w:pPr>
        <w:spacing w:after="0"/>
        <w:jc w:val="center"/>
        <w:rPr>
          <w:rFonts w:ascii="Times New Roman" w:hAnsi="Times New Roman"/>
          <w:b/>
        </w:rPr>
      </w:pPr>
      <w:r w:rsidRPr="00E4305F">
        <w:rPr>
          <w:rFonts w:ascii="Times New Roman" w:hAnsi="Times New Roman"/>
          <w:b/>
        </w:rPr>
        <w:t>Итог</w:t>
      </w:r>
      <w:r>
        <w:rPr>
          <w:rFonts w:ascii="Times New Roman" w:hAnsi="Times New Roman"/>
          <w:b/>
        </w:rPr>
        <w:t xml:space="preserve">и </w:t>
      </w:r>
      <w:r w:rsidRPr="00E4305F">
        <w:rPr>
          <w:rFonts w:ascii="Times New Roman" w:hAnsi="Times New Roman"/>
          <w:b/>
        </w:rPr>
        <w:t xml:space="preserve">проведения муниципального конкурса по 3д моделированию и 3д печати </w:t>
      </w:r>
    </w:p>
    <w:p w:rsidR="00E4305F" w:rsidRDefault="00E4305F" w:rsidP="00E4305F">
      <w:pPr>
        <w:spacing w:after="0"/>
        <w:jc w:val="center"/>
        <w:rPr>
          <w:rFonts w:ascii="Times New Roman" w:hAnsi="Times New Roman"/>
          <w:b/>
        </w:rPr>
      </w:pPr>
      <w:r w:rsidRPr="00E4305F">
        <w:rPr>
          <w:rFonts w:ascii="Times New Roman" w:hAnsi="Times New Roman"/>
          <w:b/>
        </w:rPr>
        <w:t>"Шаги в будущее"</w:t>
      </w:r>
    </w:p>
    <w:tbl>
      <w:tblPr>
        <w:tblW w:w="11057" w:type="dxa"/>
        <w:tblInd w:w="-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575"/>
        <w:gridCol w:w="1071"/>
        <w:gridCol w:w="1181"/>
        <w:gridCol w:w="1129"/>
        <w:gridCol w:w="1063"/>
        <w:gridCol w:w="1060"/>
        <w:gridCol w:w="1363"/>
        <w:gridCol w:w="1525"/>
        <w:gridCol w:w="730"/>
        <w:gridCol w:w="630"/>
      </w:tblGrid>
      <w:tr w:rsidR="00A72BC5" w:rsidRPr="00A72BC5" w:rsidTr="00A72BC5">
        <w:trPr>
          <w:trHeight w:val="255"/>
        </w:trPr>
        <w:tc>
          <w:tcPr>
            <w:tcW w:w="1305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07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Возраст, класс</w:t>
            </w:r>
          </w:p>
        </w:tc>
        <w:tc>
          <w:tcPr>
            <w:tcW w:w="11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11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37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Критерии (0-10 баллов)</w:t>
            </w:r>
          </w:p>
        </w:tc>
      </w:tr>
      <w:tr w:rsidR="00A72BC5" w:rsidRPr="00A72BC5" w:rsidTr="00A72BC5">
        <w:trPr>
          <w:cantSplit/>
          <w:trHeight w:val="1134"/>
        </w:trPr>
        <w:tc>
          <w:tcPr>
            <w:tcW w:w="1305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Умение создания трехмерной модели в виде эскиза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Качество выполнения работы 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Оригинальность композиционного решения</w:t>
            </w: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Правильное выполнение чертежа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72BC5" w:rsidRPr="00A72BC5" w:rsidRDefault="00A72BC5" w:rsidP="00A72B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extDirection w:val="btLr"/>
          </w:tcPr>
          <w:p w:rsidR="00A72BC5" w:rsidRPr="00A72BC5" w:rsidRDefault="00A72BC5" w:rsidP="00A72B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A72BC5" w:rsidRPr="00A72BC5" w:rsidTr="00A72BC5">
        <w:trPr>
          <w:trHeight w:val="255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7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Начальный уровень 1-4 класс</w:t>
            </w:r>
          </w:p>
        </w:tc>
      </w:tr>
      <w:tr w:rsidR="00A72BC5" w:rsidRPr="00A72BC5" w:rsidTr="00A72BC5">
        <w:trPr>
          <w:trHeight w:val="255"/>
        </w:trPr>
        <w:tc>
          <w:tcPr>
            <w:tcW w:w="13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B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Адыев</w:t>
            </w:r>
            <w:proofErr w:type="spellEnd"/>
            <w:r w:rsidRPr="00A72B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лет, </w:t>
            </w:r>
          </w:p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ДО "</w:t>
            </w:r>
            <w:proofErr w:type="spellStart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Типаева</w:t>
            </w:r>
            <w:proofErr w:type="spellEnd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72BC5" w:rsidRPr="00A72BC5" w:rsidTr="00A72BC5">
        <w:trPr>
          <w:trHeight w:val="255"/>
        </w:trPr>
        <w:tc>
          <w:tcPr>
            <w:tcW w:w="13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Мезенцев Тимофей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 лет, </w:t>
            </w:r>
          </w:p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ДО "</w:t>
            </w:r>
            <w:proofErr w:type="spellStart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Типаева</w:t>
            </w:r>
            <w:proofErr w:type="spellEnd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72BC5" w:rsidRPr="00A72BC5" w:rsidTr="00A72BC5">
        <w:trPr>
          <w:trHeight w:val="255"/>
        </w:trPr>
        <w:tc>
          <w:tcPr>
            <w:tcW w:w="13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Жуйков Лев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 лет, </w:t>
            </w:r>
          </w:p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ДО "</w:t>
            </w:r>
            <w:proofErr w:type="spellStart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Типаева</w:t>
            </w:r>
            <w:proofErr w:type="spellEnd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BC5" w:rsidRPr="00A72BC5" w:rsidTr="00A72BC5">
        <w:trPr>
          <w:trHeight w:val="547"/>
        </w:trPr>
        <w:tc>
          <w:tcPr>
            <w:tcW w:w="13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Гладких Софья и Волков Матвей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лет, </w:t>
            </w:r>
          </w:p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 6"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Гладких Диана Александровна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87 </w:t>
            </w:r>
          </w:p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A72BC5" w:rsidRPr="00A72BC5" w:rsidTr="00A72BC5">
        <w:trPr>
          <w:trHeight w:val="255"/>
        </w:trPr>
        <w:tc>
          <w:tcPr>
            <w:tcW w:w="7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7" w:type="dxa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уровень 5-6 класс</w:t>
            </w:r>
          </w:p>
        </w:tc>
      </w:tr>
      <w:tr w:rsidR="00A72BC5" w:rsidRPr="00A72BC5" w:rsidTr="00A72BC5">
        <w:trPr>
          <w:trHeight w:val="255"/>
        </w:trPr>
        <w:tc>
          <w:tcPr>
            <w:tcW w:w="13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Жариков</w:t>
            </w:r>
            <w:proofErr w:type="spellEnd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лет, </w:t>
            </w:r>
          </w:p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ДО "</w:t>
            </w:r>
            <w:proofErr w:type="spellStart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Типаева</w:t>
            </w:r>
            <w:proofErr w:type="spellEnd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72BC5" w:rsidRPr="00A72BC5" w:rsidTr="00A72BC5">
        <w:trPr>
          <w:trHeight w:val="255"/>
        </w:trPr>
        <w:tc>
          <w:tcPr>
            <w:tcW w:w="13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Андреев Александр 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лет, </w:t>
            </w:r>
          </w:p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ДО "</w:t>
            </w:r>
            <w:proofErr w:type="spellStart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Типаева</w:t>
            </w:r>
            <w:proofErr w:type="spellEnd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A72BC5" w:rsidRPr="00A72BC5" w:rsidTr="00A72BC5">
        <w:trPr>
          <w:trHeight w:val="255"/>
        </w:trPr>
        <w:tc>
          <w:tcPr>
            <w:tcW w:w="13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Попов Роман 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лет, </w:t>
            </w:r>
          </w:p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ДО "</w:t>
            </w:r>
            <w:proofErr w:type="spellStart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Типаева</w:t>
            </w:r>
            <w:proofErr w:type="spellEnd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72BC5" w:rsidRPr="00A72BC5" w:rsidTr="00A72BC5">
        <w:trPr>
          <w:trHeight w:val="255"/>
        </w:trPr>
        <w:tc>
          <w:tcPr>
            <w:tcW w:w="7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7" w:type="dxa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уровень 7-9 класс</w:t>
            </w:r>
          </w:p>
        </w:tc>
      </w:tr>
      <w:tr w:rsidR="00A72BC5" w:rsidRPr="00A72BC5" w:rsidTr="00A72BC5">
        <w:trPr>
          <w:trHeight w:val="255"/>
        </w:trPr>
        <w:tc>
          <w:tcPr>
            <w:tcW w:w="13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Смирнова Полина и </w:t>
            </w:r>
            <w:proofErr w:type="spellStart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Лебедкин</w:t>
            </w:r>
            <w:proofErr w:type="spellEnd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лет, </w:t>
            </w:r>
          </w:p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 19"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72BC5" w:rsidRPr="00A72BC5" w:rsidTr="00A72BC5">
        <w:trPr>
          <w:trHeight w:val="255"/>
        </w:trPr>
        <w:tc>
          <w:tcPr>
            <w:tcW w:w="13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Невзоров</w:t>
            </w:r>
            <w:proofErr w:type="spellEnd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лет, </w:t>
            </w:r>
          </w:p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ДО "</w:t>
            </w:r>
            <w:proofErr w:type="spellStart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Типаева</w:t>
            </w:r>
            <w:proofErr w:type="spellEnd"/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2BC5" w:rsidRPr="00A72BC5" w:rsidRDefault="00A72BC5" w:rsidP="00A7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</w:tr>
    </w:tbl>
    <w:p w:rsidR="00A72BC5" w:rsidRDefault="00A72BC5" w:rsidP="00E4305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57DC" w:rsidRDefault="00F557DC" w:rsidP="00E4305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57DC" w:rsidRDefault="00F557DC" w:rsidP="00E4305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5207B" w:rsidRPr="00196047" w:rsidRDefault="0085207B" w:rsidP="00E976B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96047">
        <w:rPr>
          <w:rFonts w:ascii="Times New Roman" w:hAnsi="Times New Roman"/>
          <w:b/>
          <w:i/>
          <w:sz w:val="28"/>
          <w:szCs w:val="28"/>
        </w:rPr>
        <w:t>Анализ мероприятия:</w:t>
      </w:r>
    </w:p>
    <w:p w:rsidR="007D1318" w:rsidRDefault="007D1318" w:rsidP="007D13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проходил</w:t>
      </w:r>
      <w:r w:rsidRPr="007D1318">
        <w:rPr>
          <w:rFonts w:ascii="Times New Roman" w:hAnsi="Times New Roman"/>
          <w:sz w:val="28"/>
          <w:szCs w:val="28"/>
        </w:rPr>
        <w:t xml:space="preserve"> в заочной форме, оценивание конкурсных работ в дистанционном режиме с использованием программного обеспечения docs.googl.com (Гугл-таблицы) для заполнения  протоколов конкурса</w:t>
      </w:r>
      <w:r>
        <w:rPr>
          <w:rFonts w:ascii="Times New Roman" w:hAnsi="Times New Roman"/>
          <w:sz w:val="28"/>
          <w:szCs w:val="28"/>
        </w:rPr>
        <w:t>.</w:t>
      </w:r>
      <w:r w:rsidR="0085207B">
        <w:rPr>
          <w:rFonts w:ascii="Times New Roman" w:hAnsi="Times New Roman"/>
          <w:sz w:val="28"/>
          <w:szCs w:val="28"/>
        </w:rPr>
        <w:t xml:space="preserve"> </w:t>
      </w:r>
    </w:p>
    <w:p w:rsidR="00E8508A" w:rsidRDefault="007D1318" w:rsidP="009E46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</w:t>
      </w:r>
      <w:r w:rsidR="008709D2">
        <w:rPr>
          <w:rFonts w:ascii="Times New Roman" w:hAnsi="Times New Roman"/>
          <w:sz w:val="28"/>
          <w:szCs w:val="28"/>
        </w:rPr>
        <w:t>сные работы были представлены по направлению 3D-моделирование в трёх уровнях (начальный, базовый и технический)</w:t>
      </w:r>
      <w:r w:rsidR="008709D2" w:rsidRPr="008709D2">
        <w:rPr>
          <w:rFonts w:ascii="Times New Roman" w:hAnsi="Times New Roman"/>
          <w:sz w:val="28"/>
          <w:szCs w:val="28"/>
        </w:rPr>
        <w:t>,</w:t>
      </w:r>
      <w:r w:rsidR="00870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</w:t>
      </w:r>
      <w:r w:rsidR="00E8508A">
        <w:rPr>
          <w:rFonts w:ascii="Times New Roman" w:hAnsi="Times New Roman"/>
          <w:sz w:val="28"/>
          <w:szCs w:val="28"/>
        </w:rPr>
        <w:t xml:space="preserve">озрастной категории </w:t>
      </w:r>
      <w:r w:rsidR="008709D2">
        <w:rPr>
          <w:rFonts w:ascii="Times New Roman" w:hAnsi="Times New Roman"/>
          <w:sz w:val="28"/>
          <w:szCs w:val="28"/>
        </w:rPr>
        <w:t>8-15</w:t>
      </w:r>
      <w:r>
        <w:rPr>
          <w:rFonts w:ascii="Times New Roman" w:hAnsi="Times New Roman"/>
          <w:sz w:val="28"/>
          <w:szCs w:val="28"/>
        </w:rPr>
        <w:t xml:space="preserve"> лет, согласно заявкам. </w:t>
      </w:r>
      <w:r w:rsidR="0085207B">
        <w:rPr>
          <w:rFonts w:ascii="Times New Roman" w:hAnsi="Times New Roman"/>
          <w:sz w:val="28"/>
          <w:szCs w:val="28"/>
        </w:rPr>
        <w:t xml:space="preserve"> </w:t>
      </w:r>
    </w:p>
    <w:p w:rsidR="00DE385D" w:rsidRDefault="0085207B" w:rsidP="001E7F3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A6815">
        <w:rPr>
          <w:rFonts w:ascii="Times New Roman" w:hAnsi="Times New Roman"/>
          <w:sz w:val="28"/>
          <w:szCs w:val="28"/>
        </w:rPr>
        <w:t>Работы в</w:t>
      </w:r>
      <w:r w:rsidR="006E6571" w:rsidRPr="002A6815">
        <w:rPr>
          <w:rFonts w:ascii="Times New Roman" w:hAnsi="Times New Roman"/>
          <w:sz w:val="28"/>
          <w:szCs w:val="28"/>
        </w:rPr>
        <w:t>ыполнены в</w:t>
      </w:r>
      <w:r w:rsidR="00DE385D" w:rsidRPr="002A6815">
        <w:rPr>
          <w:rFonts w:ascii="Times New Roman" w:hAnsi="Times New Roman"/>
          <w:sz w:val="28"/>
          <w:szCs w:val="28"/>
        </w:rPr>
        <w:t xml:space="preserve"> </w:t>
      </w:r>
      <w:r w:rsidR="005D3CAA" w:rsidRPr="005D3CAA">
        <w:rPr>
          <w:rFonts w:ascii="Times New Roman" w:hAnsi="Times New Roman"/>
          <w:sz w:val="28"/>
          <w:szCs w:val="28"/>
        </w:rPr>
        <w:t xml:space="preserve">программе </w:t>
      </w:r>
      <w:proofErr w:type="spellStart"/>
      <w:r w:rsidR="005D3CAA" w:rsidRPr="005D3CAA">
        <w:rPr>
          <w:rFonts w:ascii="Times New Roman" w:hAnsi="Times New Roman"/>
          <w:sz w:val="28"/>
          <w:szCs w:val="28"/>
        </w:rPr>
        <w:t>Tinkercad</w:t>
      </w:r>
      <w:proofErr w:type="spellEnd"/>
      <w:r w:rsidR="005D3C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3CAA" w:rsidRPr="005D3C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SketchUp</w:t>
      </w:r>
      <w:proofErr w:type="spellEnd"/>
      <w:r w:rsidR="005D3CAA" w:rsidRPr="005D3C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Компас-3Д</w:t>
      </w:r>
      <w:r w:rsidR="005D3C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5D3CAA">
        <w:rPr>
          <w:rFonts w:ascii="Times New Roman" w:hAnsi="Times New Roman"/>
          <w:sz w:val="28"/>
          <w:szCs w:val="28"/>
        </w:rPr>
        <w:t xml:space="preserve"> </w:t>
      </w:r>
      <w:r w:rsidR="009E4635">
        <w:rPr>
          <w:rFonts w:ascii="Times New Roman" w:hAnsi="Times New Roman"/>
          <w:sz w:val="28"/>
          <w:szCs w:val="28"/>
        </w:rPr>
        <w:t>Участники</w:t>
      </w:r>
      <w:r w:rsidR="005D3CAA">
        <w:rPr>
          <w:rFonts w:ascii="Times New Roman" w:hAnsi="Times New Roman"/>
          <w:sz w:val="28"/>
          <w:szCs w:val="28"/>
        </w:rPr>
        <w:t xml:space="preserve"> </w:t>
      </w:r>
      <w:r w:rsidR="00DE385D" w:rsidRPr="002A6815">
        <w:rPr>
          <w:rFonts w:ascii="Times New Roman" w:hAnsi="Times New Roman"/>
          <w:sz w:val="28"/>
          <w:szCs w:val="28"/>
        </w:rPr>
        <w:t>начально</w:t>
      </w:r>
      <w:r w:rsidR="009E4635">
        <w:rPr>
          <w:rFonts w:ascii="Times New Roman" w:hAnsi="Times New Roman"/>
          <w:sz w:val="28"/>
          <w:szCs w:val="28"/>
        </w:rPr>
        <w:t>го уровня, обучающиеся 2 и 3 класса,</w:t>
      </w:r>
      <w:r w:rsidR="00DE385D" w:rsidRPr="002A6815">
        <w:rPr>
          <w:rFonts w:ascii="Times New Roman" w:hAnsi="Times New Roman"/>
          <w:sz w:val="28"/>
          <w:szCs w:val="28"/>
        </w:rPr>
        <w:t xml:space="preserve"> </w:t>
      </w:r>
      <w:r w:rsidR="009E4635">
        <w:rPr>
          <w:rFonts w:ascii="Times New Roman" w:hAnsi="Times New Roman"/>
          <w:sz w:val="28"/>
          <w:szCs w:val="28"/>
        </w:rPr>
        <w:t>создали</w:t>
      </w:r>
      <w:r w:rsidR="005D3CAA" w:rsidRPr="005D3CAA">
        <w:rPr>
          <w:rFonts w:ascii="Times New Roman" w:hAnsi="Times New Roman"/>
          <w:sz w:val="28"/>
          <w:szCs w:val="28"/>
        </w:rPr>
        <w:t xml:space="preserve"> модель</w:t>
      </w:r>
      <w:r w:rsidR="009E4635">
        <w:rPr>
          <w:rFonts w:ascii="Times New Roman" w:hAnsi="Times New Roman"/>
          <w:sz w:val="28"/>
          <w:szCs w:val="28"/>
        </w:rPr>
        <w:t xml:space="preserve"> велосипеда «будущего»</w:t>
      </w:r>
      <w:r w:rsidR="005D3CAA" w:rsidRPr="005D3CAA">
        <w:rPr>
          <w:rFonts w:ascii="Times New Roman" w:hAnsi="Times New Roman"/>
          <w:sz w:val="28"/>
          <w:szCs w:val="28"/>
        </w:rPr>
        <w:t xml:space="preserve"> в программе 3</w:t>
      </w:r>
      <w:r w:rsidR="005D3CAA" w:rsidRPr="005D3CAA">
        <w:rPr>
          <w:rFonts w:ascii="Times New Roman" w:hAnsi="Times New Roman"/>
          <w:sz w:val="28"/>
          <w:szCs w:val="28"/>
          <w:lang w:val="en-US"/>
        </w:rPr>
        <w:t>D</w:t>
      </w:r>
      <w:r w:rsidR="009E4635">
        <w:rPr>
          <w:rFonts w:ascii="Times New Roman" w:hAnsi="Times New Roman"/>
          <w:sz w:val="28"/>
          <w:szCs w:val="28"/>
        </w:rPr>
        <w:t xml:space="preserve"> моделирования, </w:t>
      </w:r>
      <w:r w:rsidR="005D3CAA" w:rsidRPr="005D3CAA">
        <w:rPr>
          <w:rFonts w:ascii="Times New Roman" w:hAnsi="Times New Roman"/>
          <w:sz w:val="28"/>
          <w:szCs w:val="28"/>
        </w:rPr>
        <w:t>сохр</w:t>
      </w:r>
      <w:r w:rsidR="009E4635">
        <w:rPr>
          <w:rFonts w:ascii="Times New Roman" w:hAnsi="Times New Roman"/>
          <w:sz w:val="28"/>
          <w:szCs w:val="28"/>
        </w:rPr>
        <w:t xml:space="preserve">аненную в формате </w:t>
      </w:r>
      <w:proofErr w:type="spellStart"/>
      <w:r w:rsidR="009E4635">
        <w:rPr>
          <w:rFonts w:ascii="Times New Roman" w:hAnsi="Times New Roman"/>
          <w:sz w:val="28"/>
          <w:szCs w:val="28"/>
        </w:rPr>
        <w:t>stl</w:t>
      </w:r>
      <w:proofErr w:type="spellEnd"/>
      <w:r w:rsidR="009E4635">
        <w:rPr>
          <w:rFonts w:ascii="Times New Roman" w:hAnsi="Times New Roman"/>
          <w:sz w:val="28"/>
          <w:szCs w:val="28"/>
        </w:rPr>
        <w:t xml:space="preserve">, а также </w:t>
      </w:r>
      <w:r w:rsidR="005D3CAA" w:rsidRPr="005D3CAA">
        <w:rPr>
          <w:rFonts w:ascii="Times New Roman" w:hAnsi="Times New Roman"/>
          <w:sz w:val="28"/>
          <w:szCs w:val="28"/>
        </w:rPr>
        <w:t>видео</w:t>
      </w:r>
      <w:r w:rsidR="009E4635">
        <w:rPr>
          <w:rFonts w:ascii="Times New Roman" w:hAnsi="Times New Roman"/>
          <w:sz w:val="28"/>
          <w:szCs w:val="28"/>
        </w:rPr>
        <w:t xml:space="preserve"> своего</w:t>
      </w:r>
      <w:r w:rsidR="005D3CAA" w:rsidRPr="005D3CAA">
        <w:rPr>
          <w:rFonts w:ascii="Times New Roman" w:hAnsi="Times New Roman"/>
          <w:sz w:val="28"/>
          <w:szCs w:val="28"/>
        </w:rPr>
        <w:t xml:space="preserve"> изделия.</w:t>
      </w:r>
      <w:r w:rsidR="009E4635">
        <w:rPr>
          <w:rFonts w:ascii="Times New Roman" w:hAnsi="Times New Roman"/>
          <w:sz w:val="28"/>
          <w:szCs w:val="28"/>
        </w:rPr>
        <w:t xml:space="preserve"> Конкурсанты базового уровня учащиеся 5 и 6 класса трудились над созданием дома «будущего»</w:t>
      </w:r>
      <w:r w:rsidR="009E4635" w:rsidRPr="005D3CAA">
        <w:rPr>
          <w:rFonts w:ascii="Times New Roman" w:hAnsi="Times New Roman"/>
          <w:sz w:val="28"/>
          <w:szCs w:val="28"/>
        </w:rPr>
        <w:t xml:space="preserve"> в программе </w:t>
      </w:r>
      <w:proofErr w:type="spellStart"/>
      <w:r w:rsidR="009E4635">
        <w:rPr>
          <w:rFonts w:ascii="Times New Roman" w:hAnsi="Times New Roman"/>
          <w:sz w:val="28"/>
          <w:szCs w:val="28"/>
        </w:rPr>
        <w:t>SketchUp</w:t>
      </w:r>
      <w:proofErr w:type="spellEnd"/>
      <w:r w:rsidR="009E4635">
        <w:rPr>
          <w:rFonts w:ascii="Times New Roman" w:hAnsi="Times New Roman"/>
          <w:sz w:val="28"/>
          <w:szCs w:val="28"/>
        </w:rPr>
        <w:t xml:space="preserve"> и Компас-3Д, участники технического уровня, обучающиеся 8 и 9 класса, </w:t>
      </w:r>
      <w:r w:rsidR="001E7F36">
        <w:rPr>
          <w:rFonts w:ascii="Times New Roman" w:hAnsi="Times New Roman"/>
          <w:sz w:val="28"/>
          <w:szCs w:val="28"/>
        </w:rPr>
        <w:t>с помощью технологии 3</w:t>
      </w:r>
      <w:r w:rsidR="001E7F36">
        <w:rPr>
          <w:rFonts w:ascii="Times New Roman" w:hAnsi="Times New Roman"/>
          <w:sz w:val="28"/>
          <w:szCs w:val="28"/>
          <w:lang w:val="en-US"/>
        </w:rPr>
        <w:t>D</w:t>
      </w:r>
      <w:r w:rsidR="001E7F36">
        <w:rPr>
          <w:rFonts w:ascii="Times New Roman" w:hAnsi="Times New Roman"/>
          <w:sz w:val="28"/>
          <w:szCs w:val="28"/>
        </w:rPr>
        <w:t xml:space="preserve"> - моделирования создавали вариант машины, на которой можно будет ездить в 2120 году. </w:t>
      </w:r>
    </w:p>
    <w:p w:rsidR="003F2E8C" w:rsidRPr="001E7F36" w:rsidRDefault="0085207B" w:rsidP="001E7F36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1E7F36">
        <w:rPr>
          <w:rFonts w:ascii="Times New Roman" w:hAnsi="Times New Roman"/>
          <w:sz w:val="28"/>
          <w:szCs w:val="28"/>
        </w:rPr>
        <w:t xml:space="preserve">          В ходе работы члены экспертной комиссии конкурса выразили з</w:t>
      </w:r>
      <w:r w:rsidR="003F2E8C" w:rsidRPr="001E7F36">
        <w:rPr>
          <w:rFonts w:ascii="Times New Roman" w:hAnsi="Times New Roman"/>
          <w:sz w:val="28"/>
          <w:szCs w:val="28"/>
        </w:rPr>
        <w:t>амечания и пожелания участникам</w:t>
      </w:r>
      <w:r w:rsidR="008459B6" w:rsidRPr="001E7F36">
        <w:rPr>
          <w:rFonts w:ascii="Times New Roman" w:hAnsi="Times New Roman"/>
          <w:sz w:val="28"/>
          <w:szCs w:val="28"/>
        </w:rPr>
        <w:t xml:space="preserve"> и организаторам</w:t>
      </w:r>
      <w:r w:rsidR="003F2E8C" w:rsidRPr="001E7F36">
        <w:rPr>
          <w:rFonts w:ascii="Times New Roman" w:hAnsi="Times New Roman"/>
          <w:sz w:val="28"/>
          <w:szCs w:val="28"/>
        </w:rPr>
        <w:t>:</w:t>
      </w:r>
    </w:p>
    <w:p w:rsidR="00674768" w:rsidRPr="00674768" w:rsidRDefault="00674768" w:rsidP="00E976BA">
      <w:pPr>
        <w:spacing w:after="0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1E7F36" w:rsidRPr="001E7F36" w:rsidRDefault="001E7F36" w:rsidP="008459B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конкурса предоставлять полный пакет конкурсных </w:t>
      </w:r>
      <w:r w:rsidR="006C16D6">
        <w:rPr>
          <w:rFonts w:ascii="Times New Roman" w:hAnsi="Times New Roman"/>
          <w:sz w:val="28"/>
          <w:szCs w:val="28"/>
        </w:rPr>
        <w:t>материалов, обязательно подписывать каждый документ;</w:t>
      </w:r>
    </w:p>
    <w:p w:rsidR="001E7F36" w:rsidRPr="001E7F36" w:rsidRDefault="001E7F36" w:rsidP="001E7F3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7F36">
        <w:rPr>
          <w:rFonts w:ascii="Times New Roman" w:hAnsi="Times New Roman"/>
          <w:sz w:val="28"/>
          <w:szCs w:val="28"/>
        </w:rPr>
        <w:t>Организаторам конкурса пропис</w:t>
      </w:r>
      <w:r>
        <w:rPr>
          <w:rFonts w:ascii="Times New Roman" w:hAnsi="Times New Roman"/>
          <w:sz w:val="28"/>
          <w:szCs w:val="28"/>
        </w:rPr>
        <w:t>а</w:t>
      </w:r>
      <w:r w:rsidRPr="001E7F36">
        <w:rPr>
          <w:rFonts w:ascii="Times New Roman" w:hAnsi="Times New Roman"/>
          <w:sz w:val="28"/>
          <w:szCs w:val="28"/>
        </w:rPr>
        <w:t>ть в положении версию программы</w:t>
      </w:r>
      <w:r>
        <w:rPr>
          <w:rFonts w:ascii="Times New Roman" w:hAnsi="Times New Roman"/>
          <w:sz w:val="28"/>
          <w:szCs w:val="28"/>
        </w:rPr>
        <w:t xml:space="preserve"> в которой должны работать участники,</w:t>
      </w:r>
      <w:r w:rsidRPr="001E7F36">
        <w:rPr>
          <w:rFonts w:ascii="Times New Roman" w:hAnsi="Times New Roman"/>
          <w:sz w:val="28"/>
          <w:szCs w:val="28"/>
        </w:rPr>
        <w:t xml:space="preserve"> что бы не возникало проблем при оценивании </w:t>
      </w:r>
      <w:r>
        <w:rPr>
          <w:rFonts w:ascii="Times New Roman" w:hAnsi="Times New Roman"/>
          <w:sz w:val="28"/>
          <w:szCs w:val="28"/>
        </w:rPr>
        <w:t>конкурсных работ членами экспертной комиссии.</w:t>
      </w:r>
    </w:p>
    <w:p w:rsidR="009E1B12" w:rsidRPr="008459B6" w:rsidRDefault="00E976BA" w:rsidP="00AA6F78">
      <w:pPr>
        <w:tabs>
          <w:tab w:val="left" w:pos="4116"/>
          <w:tab w:val="left" w:pos="1345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459B6">
        <w:rPr>
          <w:rFonts w:ascii="Times New Roman" w:hAnsi="Times New Roman"/>
          <w:sz w:val="28"/>
          <w:szCs w:val="28"/>
        </w:rPr>
        <w:tab/>
      </w:r>
      <w:r w:rsidR="00AA6F78">
        <w:rPr>
          <w:rFonts w:ascii="Times New Roman" w:hAnsi="Times New Roman"/>
          <w:sz w:val="28"/>
          <w:szCs w:val="28"/>
        </w:rPr>
        <w:tab/>
      </w:r>
    </w:p>
    <w:p w:rsidR="0085207B" w:rsidRDefault="009E1B12" w:rsidP="008F64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9B6">
        <w:rPr>
          <w:rFonts w:ascii="Times New Roman" w:hAnsi="Times New Roman"/>
          <w:sz w:val="28"/>
          <w:szCs w:val="28"/>
        </w:rPr>
        <w:t>Члены экспертной комиссии конкурса выразили благодарность участникам за предоставление конкурсных материалов.</w:t>
      </w:r>
    </w:p>
    <w:p w:rsidR="008F6428" w:rsidRPr="008F6428" w:rsidRDefault="008F6428" w:rsidP="008F64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07B" w:rsidRDefault="0085207B" w:rsidP="00E976B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F6428">
        <w:rPr>
          <w:rFonts w:ascii="Times New Roman" w:hAnsi="Times New Roman"/>
          <w:b/>
          <w:i/>
          <w:sz w:val="28"/>
          <w:szCs w:val="28"/>
        </w:rPr>
        <w:t>Вывод:</w:t>
      </w:r>
    </w:p>
    <w:p w:rsidR="00DF2A75" w:rsidRPr="00DF2A75" w:rsidRDefault="00DF2A75" w:rsidP="00DF2A75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6D6">
        <w:rPr>
          <w:rFonts w:ascii="Times New Roman" w:hAnsi="Times New Roman"/>
          <w:color w:val="000000" w:themeColor="text1"/>
          <w:sz w:val="28"/>
          <w:szCs w:val="28"/>
        </w:rPr>
        <w:t>Организаторы конкурса учтут все пожелания и предложения членов экспертной комиссии для улучшения качества проводимых мероприятий и облегчения условий участия для обучающихся МОО АГО.</w:t>
      </w:r>
      <w:r w:rsidRPr="008F64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C16D6" w:rsidRDefault="006C16D6" w:rsidP="00DF2A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конкурс</w:t>
      </w:r>
      <w:r w:rsidRPr="006C16D6">
        <w:rPr>
          <w:rFonts w:ascii="Times New Roman" w:hAnsi="Times New Roman"/>
          <w:sz w:val="28"/>
          <w:szCs w:val="28"/>
        </w:rPr>
        <w:t xml:space="preserve"> по 3д моделированию и 3д </w:t>
      </w:r>
      <w:r>
        <w:rPr>
          <w:rFonts w:ascii="Times New Roman" w:hAnsi="Times New Roman"/>
          <w:sz w:val="28"/>
          <w:szCs w:val="28"/>
        </w:rPr>
        <w:t xml:space="preserve">печати </w:t>
      </w:r>
      <w:r w:rsidRPr="006C16D6">
        <w:rPr>
          <w:rFonts w:ascii="Times New Roman" w:hAnsi="Times New Roman"/>
          <w:sz w:val="28"/>
          <w:szCs w:val="28"/>
        </w:rPr>
        <w:t>"Шаги в будущее"</w:t>
      </w:r>
      <w:r>
        <w:rPr>
          <w:rFonts w:ascii="Times New Roman" w:hAnsi="Times New Roman"/>
          <w:sz w:val="28"/>
          <w:szCs w:val="28"/>
        </w:rPr>
        <w:t xml:space="preserve"> был отмечен членами</w:t>
      </w:r>
      <w:r w:rsidRPr="008459B6">
        <w:rPr>
          <w:rFonts w:ascii="Times New Roman" w:hAnsi="Times New Roman"/>
          <w:sz w:val="28"/>
          <w:szCs w:val="28"/>
        </w:rPr>
        <w:t xml:space="preserve"> экспертной комиссии конкурса</w:t>
      </w:r>
      <w:r>
        <w:rPr>
          <w:rFonts w:ascii="Times New Roman" w:hAnsi="Times New Roman"/>
          <w:sz w:val="28"/>
          <w:szCs w:val="28"/>
        </w:rPr>
        <w:t>, как прекрасный конкурс. Эксперты увидели очень много инт</w:t>
      </w:r>
      <w:r w:rsidR="00DF2A75">
        <w:rPr>
          <w:rFonts w:ascii="Times New Roman" w:hAnsi="Times New Roman"/>
          <w:sz w:val="28"/>
          <w:szCs w:val="28"/>
        </w:rPr>
        <w:t>ересных работ, среди них есть необычные и футуристические идеи, что не может не радовать. «Воображение - это не то, что выделяет художника…»</w:t>
      </w:r>
    </w:p>
    <w:p w:rsidR="00DF2A75" w:rsidRPr="00DF2A75" w:rsidRDefault="00DF2A75" w:rsidP="00DF2A7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F2A75">
        <w:rPr>
          <w:rFonts w:ascii="Times New Roman" w:hAnsi="Times New Roman"/>
          <w:i/>
          <w:sz w:val="28"/>
          <w:szCs w:val="28"/>
        </w:rPr>
        <w:t>Организаторы конкурса и эксперты желают Всем участникам конкурса новых творческих идей, успехов!!! Мы рады будем увидеть Вас в следующем году.</w:t>
      </w:r>
    </w:p>
    <w:p w:rsidR="00F557DC" w:rsidRPr="00F557DC" w:rsidRDefault="0085207B" w:rsidP="00F557DC">
      <w:pPr>
        <w:tabs>
          <w:tab w:val="left" w:pos="33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F6428">
        <w:rPr>
          <w:rFonts w:ascii="Times New Roman" w:hAnsi="Times New Roman"/>
          <w:sz w:val="28"/>
          <w:szCs w:val="28"/>
        </w:rPr>
        <w:tab/>
      </w:r>
    </w:p>
    <w:p w:rsidR="0085207B" w:rsidRPr="008F6428" w:rsidRDefault="0085207B" w:rsidP="00E976BA">
      <w:pPr>
        <w:tabs>
          <w:tab w:val="right" w:pos="9355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F6428">
        <w:rPr>
          <w:rFonts w:ascii="Times New Roman" w:hAnsi="Times New Roman"/>
          <w:b/>
          <w:i/>
          <w:sz w:val="28"/>
          <w:szCs w:val="28"/>
        </w:rPr>
        <w:t>Награждение:</w:t>
      </w:r>
      <w:r w:rsidRPr="008F6428">
        <w:rPr>
          <w:rFonts w:ascii="Times New Roman" w:hAnsi="Times New Roman"/>
          <w:b/>
          <w:i/>
          <w:sz w:val="28"/>
          <w:szCs w:val="28"/>
        </w:rPr>
        <w:tab/>
      </w:r>
    </w:p>
    <w:p w:rsidR="0085207B" w:rsidRPr="00F557DC" w:rsidRDefault="0085207B" w:rsidP="00E976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428">
        <w:rPr>
          <w:rFonts w:ascii="Times New Roman" w:hAnsi="Times New Roman"/>
          <w:sz w:val="28"/>
          <w:szCs w:val="28"/>
        </w:rPr>
        <w:t xml:space="preserve">         Победителям конкурса будут вручены грамоты начальника Управления образования Артемовского городского округа.</w:t>
      </w:r>
    </w:p>
    <w:p w:rsidR="0085207B" w:rsidRPr="004678D8" w:rsidRDefault="0085207B" w:rsidP="00E976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207B" w:rsidRPr="00F557DC" w:rsidRDefault="0085207B" w:rsidP="00E976B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557DC">
        <w:rPr>
          <w:rFonts w:ascii="Times New Roman" w:hAnsi="Times New Roman"/>
          <w:sz w:val="16"/>
          <w:szCs w:val="16"/>
        </w:rPr>
        <w:t xml:space="preserve">Педагог – организатор </w:t>
      </w:r>
    </w:p>
    <w:p w:rsidR="0085207B" w:rsidRPr="00F557DC" w:rsidRDefault="0085207B" w:rsidP="00E976B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557DC">
        <w:rPr>
          <w:rFonts w:ascii="Times New Roman" w:hAnsi="Times New Roman"/>
          <w:sz w:val="16"/>
          <w:szCs w:val="16"/>
        </w:rPr>
        <w:t>МАОУ ДО «</w:t>
      </w:r>
      <w:proofErr w:type="spellStart"/>
      <w:r w:rsidRPr="00F557DC">
        <w:rPr>
          <w:rFonts w:ascii="Times New Roman" w:hAnsi="Times New Roman"/>
          <w:sz w:val="16"/>
          <w:szCs w:val="16"/>
        </w:rPr>
        <w:t>ЦОиПО</w:t>
      </w:r>
      <w:proofErr w:type="spellEnd"/>
      <w:r w:rsidRPr="00F557DC">
        <w:rPr>
          <w:rFonts w:ascii="Times New Roman" w:hAnsi="Times New Roman"/>
          <w:sz w:val="16"/>
          <w:szCs w:val="16"/>
        </w:rPr>
        <w:t>»</w:t>
      </w:r>
    </w:p>
    <w:p w:rsidR="0085207B" w:rsidRPr="00F557DC" w:rsidRDefault="00F557DC" w:rsidP="00E976B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557DC">
        <w:rPr>
          <w:rFonts w:ascii="Times New Roman" w:hAnsi="Times New Roman"/>
          <w:sz w:val="16"/>
          <w:szCs w:val="16"/>
        </w:rPr>
        <w:lastRenderedPageBreak/>
        <w:t>Н.С. Дружинина</w:t>
      </w:r>
    </w:p>
    <w:p w:rsidR="00F557DC" w:rsidRPr="00F557DC" w:rsidRDefault="00F557DC">
      <w:pPr>
        <w:jc w:val="both"/>
        <w:rPr>
          <w:rFonts w:ascii="Times New Roman" w:hAnsi="Times New Roman"/>
          <w:sz w:val="16"/>
          <w:szCs w:val="16"/>
        </w:rPr>
      </w:pPr>
    </w:p>
    <w:sectPr w:rsidR="00F557DC" w:rsidRPr="00F557DC" w:rsidSect="00F557DC">
      <w:pgSz w:w="11906" w:h="16838"/>
      <w:pgMar w:top="395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0F09"/>
    <w:multiLevelType w:val="hybridMultilevel"/>
    <w:tmpl w:val="0A0CDA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157D4"/>
    <w:multiLevelType w:val="hybridMultilevel"/>
    <w:tmpl w:val="358CAA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53F6"/>
    <w:multiLevelType w:val="hybridMultilevel"/>
    <w:tmpl w:val="733424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35A6E"/>
    <w:multiLevelType w:val="hybridMultilevel"/>
    <w:tmpl w:val="0A1AE4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559BD"/>
    <w:multiLevelType w:val="hybridMultilevel"/>
    <w:tmpl w:val="FDC2A4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85E98"/>
    <w:multiLevelType w:val="hybridMultilevel"/>
    <w:tmpl w:val="9560F3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F78D0"/>
    <w:multiLevelType w:val="hybridMultilevel"/>
    <w:tmpl w:val="4D0088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C53FD"/>
    <w:multiLevelType w:val="hybridMultilevel"/>
    <w:tmpl w:val="BEE609B8"/>
    <w:lvl w:ilvl="0" w:tplc="7B08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05501"/>
    <w:multiLevelType w:val="hybridMultilevel"/>
    <w:tmpl w:val="A7002F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318C0"/>
    <w:multiLevelType w:val="hybridMultilevel"/>
    <w:tmpl w:val="D47E8D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65DBF"/>
    <w:multiLevelType w:val="hybridMultilevel"/>
    <w:tmpl w:val="70061B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96"/>
    <w:rsid w:val="000006EC"/>
    <w:rsid w:val="00000D8A"/>
    <w:rsid w:val="00003BA1"/>
    <w:rsid w:val="00012B0F"/>
    <w:rsid w:val="00015240"/>
    <w:rsid w:val="00026112"/>
    <w:rsid w:val="0002767B"/>
    <w:rsid w:val="0003375C"/>
    <w:rsid w:val="00034954"/>
    <w:rsid w:val="00037C8D"/>
    <w:rsid w:val="000528FC"/>
    <w:rsid w:val="000529C7"/>
    <w:rsid w:val="00074E72"/>
    <w:rsid w:val="00080183"/>
    <w:rsid w:val="000C27BB"/>
    <w:rsid w:val="000C33C9"/>
    <w:rsid w:val="000C387D"/>
    <w:rsid w:val="000D1AD8"/>
    <w:rsid w:val="000D4755"/>
    <w:rsid w:val="000D5400"/>
    <w:rsid w:val="000E37B5"/>
    <w:rsid w:val="000F1ECF"/>
    <w:rsid w:val="0010214D"/>
    <w:rsid w:val="0011299B"/>
    <w:rsid w:val="00123A1F"/>
    <w:rsid w:val="001428AE"/>
    <w:rsid w:val="001463FF"/>
    <w:rsid w:val="0015330E"/>
    <w:rsid w:val="0016315C"/>
    <w:rsid w:val="0017189D"/>
    <w:rsid w:val="0017274B"/>
    <w:rsid w:val="001756F7"/>
    <w:rsid w:val="0018572A"/>
    <w:rsid w:val="00196047"/>
    <w:rsid w:val="001A4CBD"/>
    <w:rsid w:val="001A5193"/>
    <w:rsid w:val="001B054E"/>
    <w:rsid w:val="001B39F9"/>
    <w:rsid w:val="001B69F1"/>
    <w:rsid w:val="001E0A3B"/>
    <w:rsid w:val="001E6DD2"/>
    <w:rsid w:val="001E7DBA"/>
    <w:rsid w:val="001E7F36"/>
    <w:rsid w:val="001F293D"/>
    <w:rsid w:val="00204010"/>
    <w:rsid w:val="00207984"/>
    <w:rsid w:val="002169C9"/>
    <w:rsid w:val="00224997"/>
    <w:rsid w:val="00231028"/>
    <w:rsid w:val="00233D8D"/>
    <w:rsid w:val="002348EA"/>
    <w:rsid w:val="00242E3D"/>
    <w:rsid w:val="002551BF"/>
    <w:rsid w:val="002661CB"/>
    <w:rsid w:val="00281C23"/>
    <w:rsid w:val="002A4DB4"/>
    <w:rsid w:val="002A6815"/>
    <w:rsid w:val="002B12F3"/>
    <w:rsid w:val="002C43D1"/>
    <w:rsid w:val="002D1304"/>
    <w:rsid w:val="002D41DC"/>
    <w:rsid w:val="002D4A3D"/>
    <w:rsid w:val="002E6552"/>
    <w:rsid w:val="002F263A"/>
    <w:rsid w:val="00301E54"/>
    <w:rsid w:val="00303F72"/>
    <w:rsid w:val="00312D3C"/>
    <w:rsid w:val="00313251"/>
    <w:rsid w:val="00317734"/>
    <w:rsid w:val="0032034B"/>
    <w:rsid w:val="00320B1A"/>
    <w:rsid w:val="00322584"/>
    <w:rsid w:val="00324325"/>
    <w:rsid w:val="00334E93"/>
    <w:rsid w:val="0033678C"/>
    <w:rsid w:val="00356CB8"/>
    <w:rsid w:val="003618A3"/>
    <w:rsid w:val="00381731"/>
    <w:rsid w:val="00384558"/>
    <w:rsid w:val="00393D05"/>
    <w:rsid w:val="003A28BD"/>
    <w:rsid w:val="003A4296"/>
    <w:rsid w:val="003A53B4"/>
    <w:rsid w:val="003A5EF9"/>
    <w:rsid w:val="003B2365"/>
    <w:rsid w:val="003B4B57"/>
    <w:rsid w:val="003B6AF3"/>
    <w:rsid w:val="003C2DE0"/>
    <w:rsid w:val="003D1126"/>
    <w:rsid w:val="003D3EB2"/>
    <w:rsid w:val="003E7181"/>
    <w:rsid w:val="003F2E8C"/>
    <w:rsid w:val="00400922"/>
    <w:rsid w:val="00404AAE"/>
    <w:rsid w:val="004137AF"/>
    <w:rsid w:val="00423E12"/>
    <w:rsid w:val="00444BBE"/>
    <w:rsid w:val="00445BC1"/>
    <w:rsid w:val="00445E0D"/>
    <w:rsid w:val="00453D07"/>
    <w:rsid w:val="00456602"/>
    <w:rsid w:val="004640D7"/>
    <w:rsid w:val="004657EF"/>
    <w:rsid w:val="004A391E"/>
    <w:rsid w:val="004A4408"/>
    <w:rsid w:val="004B713D"/>
    <w:rsid w:val="004C2650"/>
    <w:rsid w:val="004D610E"/>
    <w:rsid w:val="004D7B76"/>
    <w:rsid w:val="004E037D"/>
    <w:rsid w:val="004E6280"/>
    <w:rsid w:val="004F6267"/>
    <w:rsid w:val="004F7EE2"/>
    <w:rsid w:val="00511894"/>
    <w:rsid w:val="00512BF6"/>
    <w:rsid w:val="00554838"/>
    <w:rsid w:val="0056419A"/>
    <w:rsid w:val="005941F6"/>
    <w:rsid w:val="005A0EE6"/>
    <w:rsid w:val="005B139C"/>
    <w:rsid w:val="005B38DA"/>
    <w:rsid w:val="005C0402"/>
    <w:rsid w:val="005C1D8C"/>
    <w:rsid w:val="005C3438"/>
    <w:rsid w:val="005D3CAA"/>
    <w:rsid w:val="00601C7B"/>
    <w:rsid w:val="00607DD8"/>
    <w:rsid w:val="00621E97"/>
    <w:rsid w:val="006513D5"/>
    <w:rsid w:val="00653F98"/>
    <w:rsid w:val="00674768"/>
    <w:rsid w:val="0068285E"/>
    <w:rsid w:val="006908CE"/>
    <w:rsid w:val="00694407"/>
    <w:rsid w:val="006A20AD"/>
    <w:rsid w:val="006A6708"/>
    <w:rsid w:val="006A7DFE"/>
    <w:rsid w:val="006B6BD6"/>
    <w:rsid w:val="006C16D6"/>
    <w:rsid w:val="006D59CD"/>
    <w:rsid w:val="006E2F35"/>
    <w:rsid w:val="006E6571"/>
    <w:rsid w:val="0070420B"/>
    <w:rsid w:val="00720FCC"/>
    <w:rsid w:val="00725F0C"/>
    <w:rsid w:val="00725FC3"/>
    <w:rsid w:val="0073039D"/>
    <w:rsid w:val="00745066"/>
    <w:rsid w:val="00745B2F"/>
    <w:rsid w:val="00756B6C"/>
    <w:rsid w:val="00757D84"/>
    <w:rsid w:val="007627A6"/>
    <w:rsid w:val="00772AE1"/>
    <w:rsid w:val="00785306"/>
    <w:rsid w:val="007942AE"/>
    <w:rsid w:val="00797C5D"/>
    <w:rsid w:val="007A7E43"/>
    <w:rsid w:val="007B5F16"/>
    <w:rsid w:val="007C7ABA"/>
    <w:rsid w:val="007D1318"/>
    <w:rsid w:val="007D2E17"/>
    <w:rsid w:val="007D529A"/>
    <w:rsid w:val="007D6641"/>
    <w:rsid w:val="007E21A8"/>
    <w:rsid w:val="007F22E9"/>
    <w:rsid w:val="007F431A"/>
    <w:rsid w:val="00827C3B"/>
    <w:rsid w:val="00827EAB"/>
    <w:rsid w:val="00831801"/>
    <w:rsid w:val="00842B60"/>
    <w:rsid w:val="008459B6"/>
    <w:rsid w:val="0085207B"/>
    <w:rsid w:val="00852ABA"/>
    <w:rsid w:val="008543BA"/>
    <w:rsid w:val="00863FB0"/>
    <w:rsid w:val="008709D2"/>
    <w:rsid w:val="00873A46"/>
    <w:rsid w:val="008852B6"/>
    <w:rsid w:val="008A670E"/>
    <w:rsid w:val="008C05EA"/>
    <w:rsid w:val="008C3885"/>
    <w:rsid w:val="008D6573"/>
    <w:rsid w:val="008F6428"/>
    <w:rsid w:val="00907692"/>
    <w:rsid w:val="00931313"/>
    <w:rsid w:val="00943564"/>
    <w:rsid w:val="00960EE4"/>
    <w:rsid w:val="0096652D"/>
    <w:rsid w:val="00967939"/>
    <w:rsid w:val="009805A7"/>
    <w:rsid w:val="009820CA"/>
    <w:rsid w:val="009953FC"/>
    <w:rsid w:val="00995FAD"/>
    <w:rsid w:val="009D3B78"/>
    <w:rsid w:val="009D430C"/>
    <w:rsid w:val="009E1B12"/>
    <w:rsid w:val="009E4635"/>
    <w:rsid w:val="009E7A72"/>
    <w:rsid w:val="009F2690"/>
    <w:rsid w:val="009F3F9E"/>
    <w:rsid w:val="00A063B2"/>
    <w:rsid w:val="00A641A6"/>
    <w:rsid w:val="00A72BC5"/>
    <w:rsid w:val="00A81205"/>
    <w:rsid w:val="00A847C0"/>
    <w:rsid w:val="00A84848"/>
    <w:rsid w:val="00A854B3"/>
    <w:rsid w:val="00A909A1"/>
    <w:rsid w:val="00A94D02"/>
    <w:rsid w:val="00A94F9B"/>
    <w:rsid w:val="00AA6F78"/>
    <w:rsid w:val="00AB0F5F"/>
    <w:rsid w:val="00AE6862"/>
    <w:rsid w:val="00AF13F0"/>
    <w:rsid w:val="00AF4095"/>
    <w:rsid w:val="00AF731A"/>
    <w:rsid w:val="00B13795"/>
    <w:rsid w:val="00B415BC"/>
    <w:rsid w:val="00B47A53"/>
    <w:rsid w:val="00B62EAD"/>
    <w:rsid w:val="00B776C9"/>
    <w:rsid w:val="00B916D9"/>
    <w:rsid w:val="00B97EE9"/>
    <w:rsid w:val="00BA3E33"/>
    <w:rsid w:val="00BB42CE"/>
    <w:rsid w:val="00C03203"/>
    <w:rsid w:val="00C1664E"/>
    <w:rsid w:val="00C16F81"/>
    <w:rsid w:val="00C27757"/>
    <w:rsid w:val="00C34130"/>
    <w:rsid w:val="00C402D5"/>
    <w:rsid w:val="00C531C3"/>
    <w:rsid w:val="00C56627"/>
    <w:rsid w:val="00C826DE"/>
    <w:rsid w:val="00C830CE"/>
    <w:rsid w:val="00C920A1"/>
    <w:rsid w:val="00C94FBA"/>
    <w:rsid w:val="00CA448C"/>
    <w:rsid w:val="00CB7344"/>
    <w:rsid w:val="00CC6A07"/>
    <w:rsid w:val="00CC744A"/>
    <w:rsid w:val="00CD22BC"/>
    <w:rsid w:val="00CE1B89"/>
    <w:rsid w:val="00CE72B7"/>
    <w:rsid w:val="00CF1363"/>
    <w:rsid w:val="00CF3BDA"/>
    <w:rsid w:val="00D065B4"/>
    <w:rsid w:val="00D10525"/>
    <w:rsid w:val="00D17F14"/>
    <w:rsid w:val="00D20122"/>
    <w:rsid w:val="00D223FA"/>
    <w:rsid w:val="00D430CF"/>
    <w:rsid w:val="00D57E9D"/>
    <w:rsid w:val="00D70645"/>
    <w:rsid w:val="00D72657"/>
    <w:rsid w:val="00D73CC6"/>
    <w:rsid w:val="00D76AFC"/>
    <w:rsid w:val="00D805E6"/>
    <w:rsid w:val="00D9126F"/>
    <w:rsid w:val="00D93A03"/>
    <w:rsid w:val="00D97224"/>
    <w:rsid w:val="00DA0253"/>
    <w:rsid w:val="00DC4EA5"/>
    <w:rsid w:val="00DD2F1A"/>
    <w:rsid w:val="00DE0ADF"/>
    <w:rsid w:val="00DE385D"/>
    <w:rsid w:val="00DE4F8E"/>
    <w:rsid w:val="00DF2A75"/>
    <w:rsid w:val="00DF7F10"/>
    <w:rsid w:val="00E050A9"/>
    <w:rsid w:val="00E1346A"/>
    <w:rsid w:val="00E1687B"/>
    <w:rsid w:val="00E2701E"/>
    <w:rsid w:val="00E2750D"/>
    <w:rsid w:val="00E32E63"/>
    <w:rsid w:val="00E4305F"/>
    <w:rsid w:val="00E5137B"/>
    <w:rsid w:val="00E525D9"/>
    <w:rsid w:val="00E527D8"/>
    <w:rsid w:val="00E54E6C"/>
    <w:rsid w:val="00E56F1D"/>
    <w:rsid w:val="00E62861"/>
    <w:rsid w:val="00E8120E"/>
    <w:rsid w:val="00E8508A"/>
    <w:rsid w:val="00E94D7A"/>
    <w:rsid w:val="00E95056"/>
    <w:rsid w:val="00E976BA"/>
    <w:rsid w:val="00EA220C"/>
    <w:rsid w:val="00EA5E9A"/>
    <w:rsid w:val="00EB344E"/>
    <w:rsid w:val="00EB41DA"/>
    <w:rsid w:val="00EB5148"/>
    <w:rsid w:val="00EB7E13"/>
    <w:rsid w:val="00ED139D"/>
    <w:rsid w:val="00EE1CBD"/>
    <w:rsid w:val="00EE2DE1"/>
    <w:rsid w:val="00F10CBC"/>
    <w:rsid w:val="00F10DA6"/>
    <w:rsid w:val="00F16E3F"/>
    <w:rsid w:val="00F21E78"/>
    <w:rsid w:val="00F23C18"/>
    <w:rsid w:val="00F31E85"/>
    <w:rsid w:val="00F33248"/>
    <w:rsid w:val="00F554E4"/>
    <w:rsid w:val="00F557DC"/>
    <w:rsid w:val="00F557DE"/>
    <w:rsid w:val="00F6610E"/>
    <w:rsid w:val="00F75932"/>
    <w:rsid w:val="00F86A4B"/>
    <w:rsid w:val="00F93F1A"/>
    <w:rsid w:val="00FA095C"/>
    <w:rsid w:val="00FA0EE2"/>
    <w:rsid w:val="00FA12E2"/>
    <w:rsid w:val="00FA41AA"/>
    <w:rsid w:val="00FA62B6"/>
    <w:rsid w:val="00FA6907"/>
    <w:rsid w:val="00FC22D6"/>
    <w:rsid w:val="00FE0262"/>
    <w:rsid w:val="00FF47E3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C98D"/>
  <w15:docId w15:val="{C72DC3A4-9ECE-43ED-8583-2F000A86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7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ЦОиПО_2</cp:lastModifiedBy>
  <cp:revision>17</cp:revision>
  <dcterms:created xsi:type="dcterms:W3CDTF">2020-04-29T09:16:00Z</dcterms:created>
  <dcterms:modified xsi:type="dcterms:W3CDTF">2020-11-27T09:11:00Z</dcterms:modified>
</cp:coreProperties>
</file>