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B" w:rsidRPr="00B84D4E" w:rsidRDefault="0085207B" w:rsidP="008520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84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СПРАВКА</w:t>
      </w:r>
    </w:p>
    <w:p w:rsidR="0085207B" w:rsidRDefault="0085207B" w:rsidP="0085207B">
      <w:pPr>
        <w:spacing w:after="0" w:line="240" w:lineRule="auto"/>
        <w:ind w:right="-13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 </w:t>
      </w:r>
      <w:r w:rsidRPr="00852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фотоконкурса </w:t>
      </w:r>
    </w:p>
    <w:p w:rsidR="0085207B" w:rsidRDefault="0085207B" w:rsidP="0085207B">
      <w:pPr>
        <w:spacing w:after="0" w:line="240" w:lineRule="auto"/>
        <w:ind w:right="-13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«Профессии моей семьи»</w:t>
      </w:r>
    </w:p>
    <w:p w:rsidR="0085207B" w:rsidRDefault="0085207B" w:rsidP="0085207B">
      <w:pPr>
        <w:spacing w:after="0" w:line="240" w:lineRule="auto"/>
        <w:ind w:right="-13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муниципального Фестиваля семейного творчества</w:t>
      </w:r>
    </w:p>
    <w:p w:rsidR="0085207B" w:rsidRDefault="0085207B" w:rsidP="005C1D8C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 w:rsidRPr="00852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«Сохраним счастье в доме»</w:t>
      </w:r>
    </w:p>
    <w:p w:rsidR="005C1D8C" w:rsidRPr="005C1D8C" w:rsidRDefault="005C1D8C" w:rsidP="005C1D8C">
      <w:pPr>
        <w:tabs>
          <w:tab w:val="left" w:pos="7308"/>
        </w:tabs>
        <w:spacing w:after="0" w:line="240" w:lineRule="auto"/>
        <w:ind w:right="-133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85207B" w:rsidRPr="0085207B" w:rsidRDefault="0085207B" w:rsidP="008520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B8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2020 года на </w:t>
      </w:r>
      <w:r w:rsidRPr="00B84D4E">
        <w:rPr>
          <w:rFonts w:ascii="Times New Roman" w:hAnsi="Times New Roman" w:cs="Times New Roman"/>
          <w:color w:val="000000" w:themeColor="text1"/>
          <w:sz w:val="28"/>
          <w:szCs w:val="28"/>
        </w:rPr>
        <w:t>базе Муниципального автономного образовательного учреждения дополнительного образования "Центр образования и профессиональной ориентации"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 Муниципальный фотоконкурс «Профессии моей семьи» </w:t>
      </w:r>
      <w:r w:rsidRPr="0085207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 семейного творчества </w:t>
      </w:r>
      <w:r w:rsidRPr="0085207B">
        <w:rPr>
          <w:rFonts w:ascii="Times New Roman" w:hAnsi="Times New Roman" w:cs="Times New Roman"/>
          <w:color w:val="000000" w:themeColor="text1"/>
          <w:sz w:val="28"/>
          <w:szCs w:val="28"/>
        </w:rPr>
        <w:t>«Сохраним счастье в доме»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85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ценностей на основе изучения </w:t>
      </w:r>
      <w:r w:rsidRPr="0085207B">
        <w:rPr>
          <w:rFonts w:ascii="Times New Roman" w:hAnsi="Times New Roman" w:cs="Times New Roman"/>
          <w:color w:val="000000" w:themeColor="text1"/>
          <w:sz w:val="28"/>
          <w:szCs w:val="28"/>
        </w:rPr>
        <w:t>професс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иональных интересов поколений; </w:t>
      </w:r>
      <w:r w:rsidRPr="0085207B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самопознания и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фессионального самоопределения обучающихся.</w:t>
      </w:r>
    </w:p>
    <w:p w:rsidR="0085207B" w:rsidRDefault="0085207B" w:rsidP="008520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7B" w:rsidRPr="00AE7E5B" w:rsidRDefault="0085207B" w:rsidP="0085207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конкурсе принимали уч</w:t>
      </w:r>
      <w:r w:rsidR="00281C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астие </w:t>
      </w:r>
      <w:proofErr w:type="gramStart"/>
      <w:r w:rsidR="00281C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обучающиеся</w:t>
      </w:r>
      <w:proofErr w:type="gramEnd"/>
      <w:r w:rsidR="00281C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МОО</w:t>
      </w:r>
      <w:r w:rsidR="001960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АГО</w:t>
      </w: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D97224" w:rsidRDefault="00D97224" w:rsidP="00D9722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24">
        <w:rPr>
          <w:rFonts w:ascii="Times New Roman" w:hAnsi="Times New Roman" w:cs="Times New Roman"/>
          <w:color w:val="000000" w:themeColor="text1"/>
          <w:sz w:val="28"/>
          <w:szCs w:val="28"/>
        </w:rPr>
        <w:t>МАОУ ДО «</w:t>
      </w:r>
      <w:proofErr w:type="spellStart"/>
      <w:r w:rsidRPr="00D97224">
        <w:rPr>
          <w:rFonts w:ascii="Times New Roman" w:hAnsi="Times New Roman" w:cs="Times New Roman"/>
          <w:color w:val="000000" w:themeColor="text1"/>
          <w:sz w:val="28"/>
          <w:szCs w:val="28"/>
        </w:rPr>
        <w:t>ЦОиПО</w:t>
      </w:r>
      <w:proofErr w:type="spellEnd"/>
      <w:r w:rsidRPr="00D972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- 4 обучающихся;</w:t>
      </w:r>
    </w:p>
    <w:p w:rsidR="00D97224" w:rsidRDefault="00D97224" w:rsidP="00D9722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24">
        <w:rPr>
          <w:rFonts w:ascii="Times New Roman" w:hAnsi="Times New Roman" w:cs="Times New Roman"/>
          <w:color w:val="000000" w:themeColor="text1"/>
          <w:sz w:val="28"/>
          <w:szCs w:val="28"/>
        </w:rPr>
        <w:t>МБДОУ №1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281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7224" w:rsidRDefault="00D97224" w:rsidP="00D9722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24">
        <w:rPr>
          <w:rFonts w:ascii="Times New Roman" w:hAnsi="Times New Roman" w:cs="Times New Roman"/>
          <w:color w:val="000000" w:themeColor="text1"/>
          <w:sz w:val="28"/>
          <w:szCs w:val="28"/>
        </w:rPr>
        <w:t>МБДОУ №35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="00281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7224" w:rsidRDefault="00D97224" w:rsidP="00D9722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24">
        <w:rPr>
          <w:rFonts w:ascii="Times New Roman" w:hAnsi="Times New Roman" w:cs="Times New Roman"/>
          <w:color w:val="000000" w:themeColor="text1"/>
          <w:sz w:val="28"/>
          <w:szCs w:val="28"/>
        </w:rPr>
        <w:t>МБДОУ №33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281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7224" w:rsidRDefault="00D97224" w:rsidP="00D9722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224">
        <w:rPr>
          <w:rFonts w:ascii="Times New Roman" w:hAnsi="Times New Roman" w:cs="Times New Roman"/>
          <w:color w:val="000000" w:themeColor="text1"/>
          <w:sz w:val="28"/>
          <w:szCs w:val="28"/>
        </w:rPr>
        <w:t>МБДОУ №15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281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7224" w:rsidRPr="00D97224" w:rsidRDefault="00D97224" w:rsidP="00D97224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</w:t>
      </w:r>
      <w:r w:rsidRPr="00D97224">
        <w:rPr>
          <w:rFonts w:ascii="Times New Roman" w:hAnsi="Times New Roman" w:cs="Times New Roman"/>
          <w:color w:val="000000" w:themeColor="text1"/>
          <w:sz w:val="28"/>
          <w:szCs w:val="28"/>
        </w:rPr>
        <w:t>«СОШ №8»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- 7</w:t>
      </w:r>
      <w:r w:rsidR="00281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07B" w:rsidRDefault="00281C23" w:rsidP="0085207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Всего: 16 участников, 16</w:t>
      </w:r>
      <w:r w:rsidR="0085207B"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конкурсных работ. </w:t>
      </w:r>
    </w:p>
    <w:p w:rsidR="0085207B" w:rsidRDefault="00281C23" w:rsidP="0085207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Конкурс проходил по 3 </w:t>
      </w:r>
      <w:r w:rsidR="0085207B"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номинациям:</w:t>
      </w:r>
    </w:p>
    <w:p w:rsidR="00281C23" w:rsidRPr="00281C23" w:rsidRDefault="00281C23" w:rsidP="00281C2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«Профессия в семейных фотографиях»;</w:t>
      </w:r>
    </w:p>
    <w:p w:rsidR="00281C23" w:rsidRPr="00281C23" w:rsidRDefault="00281C23" w:rsidP="00281C2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«Моя династия»;</w:t>
      </w:r>
    </w:p>
    <w:p w:rsidR="00281C23" w:rsidRPr="00281C23" w:rsidRDefault="00281C23" w:rsidP="00281C23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«Профессия в кадре».</w:t>
      </w:r>
    </w:p>
    <w:p w:rsidR="0085207B" w:rsidRPr="003D439C" w:rsidRDefault="0085207B" w:rsidP="0085207B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7B" w:rsidRDefault="0085207B" w:rsidP="0085207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двух возрастных категориях участников:</w:t>
      </w:r>
    </w:p>
    <w:p w:rsidR="0085207B" w:rsidRPr="003D439C" w:rsidRDefault="0085207B" w:rsidP="0085207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81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81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6 лет</w:t>
      </w:r>
    </w:p>
    <w:p w:rsidR="0085207B" w:rsidRPr="005F4407" w:rsidRDefault="0085207B" w:rsidP="0085207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81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</w:t>
      </w: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85207B" w:rsidRPr="003D439C" w:rsidRDefault="0085207B" w:rsidP="0085207B">
      <w:pPr>
        <w:pStyle w:val="a3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5207B" w:rsidRDefault="0085207B" w:rsidP="0085207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Конкурсные 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оценивались по к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итериям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(по 10-ти бальной системе)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81C23" w:rsidRDefault="00281C23" w:rsidP="00281C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Эмоциональность и яркость в раскрытии 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1C23" w:rsidRDefault="00281C23" w:rsidP="00281C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удачный ракурс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1C23" w:rsidRDefault="00281C23" w:rsidP="00281C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1C23" w:rsidRDefault="00281C23" w:rsidP="00281C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фотографии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281C23" w:rsidRDefault="00281C23" w:rsidP="00281C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Соответствие заявленной 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1C23" w:rsidRDefault="00281C23" w:rsidP="00281C2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Полнота описания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1C23" w:rsidRPr="00281C23" w:rsidRDefault="00281C23" w:rsidP="00281C23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7B" w:rsidRDefault="0085207B" w:rsidP="0085207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77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оценивали жюри в составе:</w:t>
      </w:r>
    </w:p>
    <w:p w:rsidR="0085207B" w:rsidRPr="00A177AA" w:rsidRDefault="0085207B" w:rsidP="0085207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44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Председатель комиссии:</w:t>
      </w: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>Свалова</w:t>
      </w:r>
      <w:proofErr w:type="spellEnd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Дмитриевна, методист МКУАГО "ЦОДСО";</w:t>
      </w:r>
    </w:p>
    <w:p w:rsidR="0085207B" w:rsidRPr="005F4407" w:rsidRDefault="0085207B" w:rsidP="0085207B">
      <w:pPr>
        <w:tabs>
          <w:tab w:val="left" w:pos="2190"/>
          <w:tab w:val="left" w:pos="409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F44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Эксперты: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281C23" w:rsidRPr="00281C23" w:rsidRDefault="0085207B" w:rsidP="00281C2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81C23"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Потапов Алесей Валентинович, видеограф;</w:t>
      </w:r>
    </w:p>
    <w:p w:rsidR="0085207B" w:rsidRDefault="00281C23" w:rsidP="00281C23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81C23">
        <w:rPr>
          <w:rFonts w:ascii="Times New Roman" w:hAnsi="Times New Roman" w:cs="Times New Roman"/>
          <w:color w:val="000000" w:themeColor="text1"/>
          <w:sz w:val="28"/>
          <w:szCs w:val="28"/>
        </w:rPr>
        <w:t>Чеканова Анна Николаевна, воспитатель МБДОУ №7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07B" w:rsidRPr="00205FB9" w:rsidRDefault="0085207B" w:rsidP="0085207B">
      <w:pPr>
        <w:tabs>
          <w:tab w:val="left" w:pos="2190"/>
          <w:tab w:val="left" w:pos="648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5207B" w:rsidRDefault="0085207B" w:rsidP="008520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656D">
        <w:rPr>
          <w:rFonts w:ascii="Times New Roman" w:hAnsi="Times New Roman" w:cs="Times New Roman"/>
          <w:b/>
          <w:i/>
          <w:sz w:val="28"/>
          <w:szCs w:val="28"/>
        </w:rPr>
        <w:t>Итоги конкурса:</w:t>
      </w:r>
    </w:p>
    <w:tbl>
      <w:tblPr>
        <w:tblW w:w="9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3679"/>
        <w:gridCol w:w="1134"/>
        <w:gridCol w:w="1956"/>
        <w:gridCol w:w="765"/>
        <w:gridCol w:w="752"/>
      </w:tblGrid>
      <w:tr w:rsidR="00281C23" w:rsidRPr="005C1D8C" w:rsidTr="00281C23">
        <w:trPr>
          <w:trHeight w:val="317"/>
        </w:trPr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367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Список участников команды, возраст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конкурсной работы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120E" w:rsidRPr="005C1D8C" w:rsidTr="00395D4A">
        <w:trPr>
          <w:trHeight w:val="317"/>
        </w:trPr>
        <w:tc>
          <w:tcPr>
            <w:tcW w:w="96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20E" w:rsidRPr="00E8120E" w:rsidRDefault="00E8120E" w:rsidP="00E8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8120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Возрастная категория участников: 5 - 6 лет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Миша, 5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Яковлев Юрий Викторович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– спасатель!»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Климанский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Климанский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Михайлович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Климанский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моих родителей»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Станислава, 5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Денис Вячеславович (папа)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Злата Сергеевна (мама)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папа!»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Софья, 6лет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Мельникова Ольга Валерьевна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– ветеринарный врач»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Александр, 6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– ветеринар»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Никита, 6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Фотеевых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династия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трактористы!»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№33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Хачатурян Матвей, 6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Патапкина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Александровна (бабушка), 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Хачатурян Юлия Андреевна (мама)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династия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 профессий есть на земле»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Минуллин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 6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Минуллин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семейных фотографиях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папа -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«Урало-Сибирская Промышленная Компания»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1B39F9" w:rsidRPr="005C1D8C" w:rsidTr="00A4753B">
        <w:trPr>
          <w:trHeight w:val="317"/>
        </w:trPr>
        <w:tc>
          <w:tcPr>
            <w:tcW w:w="9614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39F9" w:rsidRPr="001B39F9" w:rsidRDefault="001B39F9" w:rsidP="001B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Возрастная категория 7 - 10 лет: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 Сергей, 7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Касаткиных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«Помощник машиниста за 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рулем»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Рамазан, 8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Мустафина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Танзиля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Шамгунович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фото)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«Настоящая мужская работа»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Златослава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Первушкина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 (на фото)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Первушкин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Васильевич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«Каждому праздничному столу – лучшего официанта!»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 8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Гаптрахимова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 (на фото)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Гаптрахимов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– инструктор»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Владислава, 8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Ирина Юрьевна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 Максим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сами выбираем свой путь…. или создаём его»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Екатерина, 8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Сорокина Ольга Николаевна (на фото)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проводник пассажирского состава»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Барсбек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Алимов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Баатырбек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Кыргызалиевич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фото)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Махмудова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Хурсанай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Камаловна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(мама)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«Врач – героическая профессия!»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C23" w:rsidRPr="005C1D8C" w:rsidTr="00281C23">
        <w:trPr>
          <w:trHeight w:val="317"/>
        </w:trPr>
        <w:tc>
          <w:tcPr>
            <w:tcW w:w="13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«СОШ №8»</w:t>
            </w:r>
          </w:p>
        </w:tc>
        <w:tc>
          <w:tcPr>
            <w:tcW w:w="3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Денис, 10 лет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Ударцева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 (на фото)</w:t>
            </w: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</w:t>
            </w:r>
            <w:proofErr w:type="spellEnd"/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в кадре</w:t>
            </w:r>
          </w:p>
        </w:tc>
        <w:tc>
          <w:tcPr>
            <w:tcW w:w="1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лучший директор!»</w:t>
            </w: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1C23" w:rsidRPr="005C1D8C" w:rsidRDefault="00281C23" w:rsidP="005C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D8C" w:rsidRDefault="005C1D8C" w:rsidP="008520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5207B" w:rsidRPr="00196047" w:rsidRDefault="0085207B" w:rsidP="008520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6047">
        <w:rPr>
          <w:rFonts w:ascii="Times New Roman" w:hAnsi="Times New Roman" w:cs="Times New Roman"/>
          <w:b/>
          <w:i/>
          <w:sz w:val="28"/>
          <w:szCs w:val="28"/>
        </w:rPr>
        <w:t>Анализ мероприятия:</w:t>
      </w:r>
    </w:p>
    <w:p w:rsidR="0085207B" w:rsidRDefault="0085207B" w:rsidP="0085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 проходил в заочной форме, оценивание конкурсных работ проходило в дистанционном режиме с использованием программного обеспечения</w:t>
      </w:r>
      <w:r w:rsidRPr="00346781">
        <w:rPr>
          <w:rFonts w:ascii="Times New Roman" w:hAnsi="Times New Roman" w:cs="Times New Roman"/>
          <w:sz w:val="28"/>
          <w:szCs w:val="28"/>
        </w:rPr>
        <w:t xml:space="preserve"> docs.googl.com (Гугл-таблицы)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  протоколов конкурса. </w:t>
      </w:r>
    </w:p>
    <w:p w:rsidR="0085207B" w:rsidRPr="00205FB9" w:rsidRDefault="0085207B" w:rsidP="00852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</w:t>
      </w:r>
      <w:r w:rsidR="001B39F9">
        <w:rPr>
          <w:rFonts w:ascii="Times New Roman" w:hAnsi="Times New Roman" w:cs="Times New Roman"/>
          <w:sz w:val="28"/>
          <w:szCs w:val="28"/>
        </w:rPr>
        <w:t xml:space="preserve"> работы были представлены в трех номинациях,</w:t>
      </w:r>
      <w:r>
        <w:rPr>
          <w:rFonts w:ascii="Times New Roman" w:hAnsi="Times New Roman" w:cs="Times New Roman"/>
          <w:sz w:val="28"/>
          <w:szCs w:val="28"/>
        </w:rPr>
        <w:t xml:space="preserve"> в двух возрастных категориях, согласно заявкам. Работы</w:t>
      </w:r>
      <w:r w:rsidRPr="0020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в различных тематиках. </w:t>
      </w:r>
      <w:r w:rsidR="001B39F9">
        <w:rPr>
          <w:rFonts w:ascii="Times New Roman" w:hAnsi="Times New Roman" w:cs="Times New Roman"/>
          <w:sz w:val="28"/>
          <w:szCs w:val="28"/>
        </w:rPr>
        <w:t xml:space="preserve">Профессиями своей семьи поделились участники  дошкольных образовательных учреждений, учреждение дополнительного образования и общее образовательное учреждение. В краткой аннотации к фотоработам ребята рассказали о многогранности и </w:t>
      </w:r>
      <w:proofErr w:type="spellStart"/>
      <w:r w:rsidR="001B39F9">
        <w:rPr>
          <w:rFonts w:ascii="Times New Roman" w:hAnsi="Times New Roman" w:cs="Times New Roman"/>
          <w:sz w:val="28"/>
          <w:szCs w:val="28"/>
        </w:rPr>
        <w:t>разноплановости</w:t>
      </w:r>
      <w:proofErr w:type="spellEnd"/>
      <w:r w:rsidR="001B39F9">
        <w:rPr>
          <w:rFonts w:ascii="Times New Roman" w:hAnsi="Times New Roman" w:cs="Times New Roman"/>
          <w:sz w:val="28"/>
          <w:szCs w:val="28"/>
        </w:rPr>
        <w:t xml:space="preserve">  рабочих профессий.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8C" w:rsidRDefault="0085207B" w:rsidP="003F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работы </w:t>
      </w:r>
      <w:r w:rsidRPr="00205FB9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ены экспертной комиссии конкурса</w:t>
      </w:r>
      <w:r w:rsidRPr="00205FB9">
        <w:rPr>
          <w:rFonts w:ascii="Times New Roman" w:hAnsi="Times New Roman" w:cs="Times New Roman"/>
          <w:sz w:val="28"/>
          <w:szCs w:val="28"/>
        </w:rPr>
        <w:t xml:space="preserve"> вырази</w:t>
      </w:r>
      <w:r>
        <w:rPr>
          <w:rFonts w:ascii="Times New Roman" w:hAnsi="Times New Roman" w:cs="Times New Roman"/>
          <w:sz w:val="28"/>
          <w:szCs w:val="28"/>
        </w:rPr>
        <w:t>ли з</w:t>
      </w:r>
      <w:r w:rsidR="003F2E8C">
        <w:rPr>
          <w:rFonts w:ascii="Times New Roman" w:hAnsi="Times New Roman" w:cs="Times New Roman"/>
          <w:sz w:val="28"/>
          <w:szCs w:val="28"/>
        </w:rPr>
        <w:t>амечания и пожелания участникам:</w:t>
      </w:r>
    </w:p>
    <w:p w:rsidR="003F2E8C" w:rsidRDefault="003F2E8C" w:rsidP="003F2E8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E8C">
        <w:rPr>
          <w:rFonts w:ascii="Times New Roman" w:hAnsi="Times New Roman" w:cs="Times New Roman"/>
          <w:sz w:val="28"/>
          <w:szCs w:val="28"/>
        </w:rPr>
        <w:lastRenderedPageBreak/>
        <w:t>70 % фотографий не отражают содержание профессии, нет действия и /или взаимодействия с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E8C">
        <w:rPr>
          <w:rFonts w:ascii="Times New Roman" w:hAnsi="Times New Roman" w:cs="Times New Roman"/>
          <w:sz w:val="28"/>
          <w:szCs w:val="28"/>
        </w:rPr>
        <w:t>(предметом), нет рабочего фона, эмоций. По фото не всегда  сразу можно определить</w:t>
      </w:r>
      <w:r>
        <w:rPr>
          <w:rFonts w:ascii="Times New Roman" w:hAnsi="Times New Roman" w:cs="Times New Roman"/>
          <w:sz w:val="28"/>
          <w:szCs w:val="28"/>
        </w:rPr>
        <w:t xml:space="preserve">  какая конкретно профессия.</w:t>
      </w:r>
    </w:p>
    <w:p w:rsidR="003F2E8C" w:rsidRDefault="003F2E8C" w:rsidP="003F2E8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E8C">
        <w:rPr>
          <w:rFonts w:ascii="Times New Roman" w:hAnsi="Times New Roman" w:cs="Times New Roman"/>
          <w:sz w:val="28"/>
          <w:szCs w:val="28"/>
        </w:rPr>
        <w:t>Описания к фотографиям должны быть написаны детским слогом, сообразно возрасту  ребенка, и, при этом отражать суть профессии.</w:t>
      </w:r>
    </w:p>
    <w:p w:rsidR="009E1B12" w:rsidRDefault="009E1B12" w:rsidP="003F2E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B12" w:rsidRDefault="009E1B12" w:rsidP="009E1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12">
        <w:rPr>
          <w:rFonts w:ascii="Times New Roman" w:hAnsi="Times New Roman" w:cs="Times New Roman"/>
          <w:sz w:val="28"/>
          <w:szCs w:val="28"/>
        </w:rPr>
        <w:t>Члены экспертной комиссии конкурса выразили благодарность участникам за предоставление конкурсных материалов.</w:t>
      </w:r>
    </w:p>
    <w:p w:rsidR="009E1B12" w:rsidRDefault="009E1B12" w:rsidP="009E1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7D" w:rsidRDefault="000C387D" w:rsidP="009E1B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7D">
        <w:rPr>
          <w:rFonts w:ascii="Times New Roman" w:hAnsi="Times New Roman" w:cs="Times New Roman"/>
          <w:sz w:val="28"/>
          <w:szCs w:val="28"/>
        </w:rPr>
        <w:t>В ходе работы члены экспертной комиссии конкурса выразили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F2E8C" w:rsidRPr="003F2E8C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 конкурса:</w:t>
      </w:r>
    </w:p>
    <w:p w:rsidR="000C387D" w:rsidRDefault="000C387D" w:rsidP="003F2E8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2E8C" w:rsidRPr="000C387D">
        <w:rPr>
          <w:rFonts w:ascii="Times New Roman" w:hAnsi="Times New Roman" w:cs="Times New Roman"/>
          <w:sz w:val="28"/>
          <w:szCs w:val="28"/>
        </w:rPr>
        <w:t>аменить серию из фото</w:t>
      </w:r>
      <w:r>
        <w:rPr>
          <w:rFonts w:ascii="Times New Roman" w:hAnsi="Times New Roman" w:cs="Times New Roman"/>
          <w:sz w:val="28"/>
          <w:szCs w:val="28"/>
        </w:rPr>
        <w:t>графий</w:t>
      </w:r>
      <w:r w:rsidR="003F2E8C" w:rsidRPr="000C387D">
        <w:rPr>
          <w:rFonts w:ascii="Times New Roman" w:hAnsi="Times New Roman" w:cs="Times New Roman"/>
          <w:sz w:val="28"/>
          <w:szCs w:val="28"/>
        </w:rPr>
        <w:t xml:space="preserve"> на  фото-коллеж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состоящий</w:t>
      </w:r>
      <w:proofErr w:type="gramEnd"/>
      <w:r w:rsidR="003F2E8C" w:rsidRPr="000C387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3F2E8C" w:rsidRPr="000C387D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графий</w:t>
      </w:r>
      <w:r w:rsidR="003F2E8C" w:rsidRPr="000C387D">
        <w:rPr>
          <w:rFonts w:ascii="Times New Roman" w:hAnsi="Times New Roman" w:cs="Times New Roman"/>
          <w:sz w:val="28"/>
          <w:szCs w:val="28"/>
        </w:rPr>
        <w:t xml:space="preserve"> объединенных</w:t>
      </w:r>
      <w:r>
        <w:rPr>
          <w:rFonts w:ascii="Times New Roman" w:hAnsi="Times New Roman" w:cs="Times New Roman"/>
          <w:sz w:val="28"/>
          <w:szCs w:val="28"/>
        </w:rPr>
        <w:t xml:space="preserve"> общей тематикой. </w:t>
      </w:r>
    </w:p>
    <w:p w:rsidR="000C387D" w:rsidRDefault="000C387D" w:rsidP="003F2E8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87D">
        <w:rPr>
          <w:rFonts w:ascii="Times New Roman" w:hAnsi="Times New Roman" w:cs="Times New Roman"/>
          <w:sz w:val="28"/>
          <w:szCs w:val="28"/>
        </w:rPr>
        <w:t>П</w:t>
      </w:r>
      <w:r w:rsidR="003F2E8C" w:rsidRPr="000C387D">
        <w:rPr>
          <w:rFonts w:ascii="Times New Roman" w:hAnsi="Times New Roman" w:cs="Times New Roman"/>
          <w:sz w:val="28"/>
          <w:szCs w:val="28"/>
        </w:rPr>
        <w:t>рописать в положении разъяснение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E8C" w:rsidRPr="000C387D">
        <w:rPr>
          <w:rFonts w:ascii="Times New Roman" w:hAnsi="Times New Roman" w:cs="Times New Roman"/>
          <w:sz w:val="28"/>
          <w:szCs w:val="28"/>
        </w:rPr>
        <w:t xml:space="preserve"> что д</w:t>
      </w:r>
      <w:r>
        <w:rPr>
          <w:rFonts w:ascii="Times New Roman" w:hAnsi="Times New Roman" w:cs="Times New Roman"/>
          <w:sz w:val="28"/>
          <w:szCs w:val="28"/>
        </w:rPr>
        <w:t>олжно быть изображено на фото (</w:t>
      </w:r>
      <w:r w:rsidR="003F2E8C" w:rsidRPr="000C387D">
        <w:rPr>
          <w:rFonts w:ascii="Times New Roman" w:hAnsi="Times New Roman" w:cs="Times New Roman"/>
          <w:sz w:val="28"/>
          <w:szCs w:val="28"/>
        </w:rPr>
        <w:t>фото отражает содержание профессии - кон</w:t>
      </w:r>
      <w:r>
        <w:rPr>
          <w:rFonts w:ascii="Times New Roman" w:hAnsi="Times New Roman" w:cs="Times New Roman"/>
          <w:sz w:val="28"/>
          <w:szCs w:val="28"/>
        </w:rPr>
        <w:t xml:space="preserve">кретную трудовую функцию через </w:t>
      </w:r>
      <w:r w:rsidR="003F2E8C" w:rsidRPr="000C387D">
        <w:rPr>
          <w:rFonts w:ascii="Times New Roman" w:hAnsi="Times New Roman" w:cs="Times New Roman"/>
          <w:sz w:val="28"/>
          <w:szCs w:val="28"/>
        </w:rPr>
        <w:t>действие и /или взаимодействия с объектом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8C" w:rsidRPr="000C387D">
        <w:rPr>
          <w:rFonts w:ascii="Times New Roman" w:hAnsi="Times New Roman" w:cs="Times New Roman"/>
          <w:sz w:val="28"/>
          <w:szCs w:val="28"/>
        </w:rPr>
        <w:t>(предметом),  наличие  рабочего фона,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E8C" w:rsidRPr="000C387D">
        <w:rPr>
          <w:rFonts w:ascii="Times New Roman" w:hAnsi="Times New Roman" w:cs="Times New Roman"/>
          <w:sz w:val="28"/>
          <w:szCs w:val="28"/>
        </w:rPr>
        <w:t>соответствующие рабочему моменту</w:t>
      </w:r>
      <w:r>
        <w:rPr>
          <w:rFonts w:ascii="Times New Roman" w:hAnsi="Times New Roman" w:cs="Times New Roman"/>
          <w:sz w:val="28"/>
          <w:szCs w:val="28"/>
        </w:rPr>
        <w:t xml:space="preserve">, эмоции. </w:t>
      </w:r>
    </w:p>
    <w:p w:rsidR="00995FAD" w:rsidRDefault="000C387D" w:rsidP="003F2E8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87D">
        <w:rPr>
          <w:rFonts w:ascii="Times New Roman" w:hAnsi="Times New Roman" w:cs="Times New Roman"/>
          <w:sz w:val="28"/>
          <w:szCs w:val="28"/>
        </w:rPr>
        <w:t>Н</w:t>
      </w:r>
      <w:r w:rsidR="003F2E8C" w:rsidRPr="000C387D">
        <w:rPr>
          <w:rFonts w:ascii="Times New Roman" w:hAnsi="Times New Roman" w:cs="Times New Roman"/>
          <w:sz w:val="28"/>
          <w:szCs w:val="28"/>
        </w:rPr>
        <w:t>е принимать к участию в конкурсе постановочные фото (человек позирует на фоне рабочего места)</w:t>
      </w:r>
      <w:r w:rsidR="00995FAD">
        <w:rPr>
          <w:rFonts w:ascii="Times New Roman" w:hAnsi="Times New Roman" w:cs="Times New Roman"/>
          <w:sz w:val="28"/>
          <w:szCs w:val="28"/>
        </w:rPr>
        <w:t>.</w:t>
      </w:r>
    </w:p>
    <w:p w:rsidR="00995FAD" w:rsidRDefault="00995FAD" w:rsidP="003F2E8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2E8C" w:rsidRPr="00995FAD">
        <w:rPr>
          <w:rFonts w:ascii="Times New Roman" w:hAnsi="Times New Roman" w:cs="Times New Roman"/>
          <w:sz w:val="28"/>
          <w:szCs w:val="28"/>
        </w:rPr>
        <w:t xml:space="preserve">казать конкретные минимальные требования к фото: качество в точках на дюйм (например: не ниже 120 </w:t>
      </w:r>
      <w:proofErr w:type="spellStart"/>
      <w:r w:rsidR="003F2E8C" w:rsidRPr="00995FA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3F2E8C" w:rsidRPr="00995FAD">
        <w:rPr>
          <w:rFonts w:ascii="Times New Roman" w:hAnsi="Times New Roman" w:cs="Times New Roman"/>
          <w:sz w:val="28"/>
          <w:szCs w:val="28"/>
        </w:rPr>
        <w:t>), размер фото, формат фото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E8C" w:rsidRPr="00995F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2E8C" w:rsidRPr="00995FA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3F2E8C" w:rsidRPr="00995F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E8C" w:rsidRPr="009E1B12" w:rsidRDefault="00995FAD" w:rsidP="003F2E8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3F2E8C" w:rsidRPr="00995FAD">
        <w:rPr>
          <w:rFonts w:ascii="Times New Roman" w:hAnsi="Times New Roman" w:cs="Times New Roman"/>
          <w:sz w:val="28"/>
          <w:szCs w:val="28"/>
        </w:rPr>
        <w:t>конкурс в онлайн</w:t>
      </w:r>
      <w:r>
        <w:rPr>
          <w:rFonts w:ascii="Times New Roman" w:hAnsi="Times New Roman" w:cs="Times New Roman"/>
          <w:sz w:val="28"/>
          <w:szCs w:val="28"/>
        </w:rPr>
        <w:t xml:space="preserve"> - формате с добавлением номинации "П</w:t>
      </w:r>
      <w:r w:rsidR="003F2E8C" w:rsidRPr="00995FAD">
        <w:rPr>
          <w:rFonts w:ascii="Times New Roman" w:hAnsi="Times New Roman" w:cs="Times New Roman"/>
          <w:sz w:val="28"/>
          <w:szCs w:val="28"/>
        </w:rPr>
        <w:t>риз зрительс</w:t>
      </w:r>
      <w:r>
        <w:rPr>
          <w:rFonts w:ascii="Times New Roman" w:hAnsi="Times New Roman" w:cs="Times New Roman"/>
          <w:sz w:val="28"/>
          <w:szCs w:val="28"/>
        </w:rPr>
        <w:t>ких симпатий", что будет способствовать популяризации</w:t>
      </w:r>
      <w:r w:rsidR="003F2E8C" w:rsidRPr="00995FAD">
        <w:rPr>
          <w:rFonts w:ascii="Times New Roman" w:hAnsi="Times New Roman" w:cs="Times New Roman"/>
          <w:sz w:val="28"/>
          <w:szCs w:val="28"/>
        </w:rPr>
        <w:t xml:space="preserve"> рабочих профессий; </w:t>
      </w:r>
      <w:r>
        <w:rPr>
          <w:rFonts w:ascii="Times New Roman" w:hAnsi="Times New Roman" w:cs="Times New Roman"/>
          <w:sz w:val="28"/>
          <w:szCs w:val="28"/>
        </w:rPr>
        <w:t>включению соревновательного</w:t>
      </w:r>
      <w:r w:rsidR="003F2E8C" w:rsidRPr="00995FAD">
        <w:rPr>
          <w:rFonts w:ascii="Times New Roman" w:hAnsi="Times New Roman" w:cs="Times New Roman"/>
          <w:sz w:val="28"/>
          <w:szCs w:val="28"/>
        </w:rPr>
        <w:t xml:space="preserve"> момент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3F2E8C" w:rsidRPr="00995FAD">
        <w:rPr>
          <w:rFonts w:ascii="Times New Roman" w:hAnsi="Times New Roman" w:cs="Times New Roman"/>
          <w:sz w:val="28"/>
          <w:szCs w:val="28"/>
        </w:rPr>
        <w:t xml:space="preserve"> свежий независимый взгляд</w:t>
      </w:r>
      <w:r>
        <w:rPr>
          <w:rFonts w:ascii="Times New Roman" w:hAnsi="Times New Roman" w:cs="Times New Roman"/>
          <w:sz w:val="28"/>
          <w:szCs w:val="28"/>
        </w:rPr>
        <w:t xml:space="preserve"> оценки.</w:t>
      </w:r>
      <w:r w:rsidR="009E1B12">
        <w:rPr>
          <w:rFonts w:ascii="Times New Roman" w:hAnsi="Times New Roman" w:cs="Times New Roman"/>
          <w:sz w:val="28"/>
          <w:szCs w:val="28"/>
        </w:rPr>
        <w:tab/>
      </w:r>
      <w:r w:rsidR="003F2E8C" w:rsidRPr="009E1B12">
        <w:rPr>
          <w:rFonts w:ascii="Times New Roman" w:hAnsi="Times New Roman" w:cs="Times New Roman"/>
          <w:sz w:val="28"/>
          <w:szCs w:val="28"/>
        </w:rPr>
        <w:tab/>
      </w:r>
      <w:r w:rsidR="003F2E8C" w:rsidRPr="009E1B12">
        <w:rPr>
          <w:rFonts w:ascii="Times New Roman" w:hAnsi="Times New Roman" w:cs="Times New Roman"/>
          <w:sz w:val="28"/>
          <w:szCs w:val="28"/>
        </w:rPr>
        <w:tab/>
      </w:r>
      <w:r w:rsidR="003F2E8C" w:rsidRPr="009E1B12">
        <w:rPr>
          <w:rFonts w:ascii="Times New Roman" w:hAnsi="Times New Roman" w:cs="Times New Roman"/>
          <w:sz w:val="28"/>
          <w:szCs w:val="28"/>
        </w:rPr>
        <w:tab/>
      </w:r>
      <w:r w:rsidR="003F2E8C" w:rsidRPr="009E1B12">
        <w:rPr>
          <w:rFonts w:ascii="Times New Roman" w:hAnsi="Times New Roman" w:cs="Times New Roman"/>
          <w:sz w:val="28"/>
          <w:szCs w:val="28"/>
        </w:rPr>
        <w:tab/>
      </w:r>
      <w:r w:rsidR="003F2E8C" w:rsidRPr="009E1B12">
        <w:rPr>
          <w:rFonts w:ascii="Times New Roman" w:hAnsi="Times New Roman" w:cs="Times New Roman"/>
          <w:sz w:val="28"/>
          <w:szCs w:val="28"/>
        </w:rPr>
        <w:tab/>
      </w:r>
    </w:p>
    <w:p w:rsidR="0085207B" w:rsidRDefault="0085207B" w:rsidP="008520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07B" w:rsidRPr="00DD6519" w:rsidRDefault="0085207B" w:rsidP="008520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519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9E1B12" w:rsidRPr="009E1B12" w:rsidRDefault="009E1B12" w:rsidP="00852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</w:t>
      </w:r>
      <w:r w:rsidRPr="009E1B12">
        <w:rPr>
          <w:rFonts w:ascii="Times New Roman" w:hAnsi="Times New Roman" w:cs="Times New Roman"/>
          <w:sz w:val="28"/>
          <w:szCs w:val="28"/>
        </w:rPr>
        <w:t xml:space="preserve"> оценивание </w:t>
      </w:r>
      <w:r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 w:rsidRPr="009E1B12">
        <w:rPr>
          <w:rFonts w:ascii="Times New Roman" w:hAnsi="Times New Roman" w:cs="Times New Roman"/>
          <w:sz w:val="28"/>
          <w:szCs w:val="28"/>
        </w:rPr>
        <w:t>в онлайн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E1B12">
        <w:rPr>
          <w:rFonts w:ascii="Times New Roman" w:hAnsi="Times New Roman" w:cs="Times New Roman"/>
          <w:sz w:val="28"/>
          <w:szCs w:val="28"/>
        </w:rPr>
        <w:t xml:space="preserve"> формате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94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5941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5941F6">
        <w:rPr>
          <w:rFonts w:ascii="Times New Roman" w:hAnsi="Times New Roman" w:cs="Times New Roman"/>
          <w:sz w:val="28"/>
          <w:szCs w:val="28"/>
        </w:rPr>
        <w:t>экспертной комиссии, как удобное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9E1B1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9E1B12">
        <w:rPr>
          <w:rFonts w:ascii="Times New Roman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 xml:space="preserve"> такого уровня</w:t>
      </w:r>
      <w:r w:rsidRPr="009E1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Комиссия выступала с предложением</w:t>
      </w:r>
      <w:r w:rsidRPr="009E1B12">
        <w:t xml:space="preserve"> </w:t>
      </w:r>
      <w:r w:rsidRPr="009E1B12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такой формат</w:t>
      </w:r>
      <w:r w:rsidRPr="009E1B12">
        <w:rPr>
          <w:rFonts w:ascii="Times New Roman" w:hAnsi="Times New Roman" w:cs="Times New Roman"/>
          <w:sz w:val="28"/>
          <w:szCs w:val="28"/>
        </w:rPr>
        <w:t xml:space="preserve"> и использовать </w:t>
      </w:r>
      <w:r>
        <w:rPr>
          <w:rFonts w:ascii="Times New Roman" w:hAnsi="Times New Roman" w:cs="Times New Roman"/>
          <w:sz w:val="28"/>
          <w:szCs w:val="28"/>
        </w:rPr>
        <w:t>для независимой оценки в будущем.</w:t>
      </w:r>
    </w:p>
    <w:p w:rsidR="0085207B" w:rsidRDefault="0085207B" w:rsidP="008520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B12">
        <w:rPr>
          <w:rFonts w:ascii="Times New Roman" w:hAnsi="Times New Roman" w:cs="Times New Roman"/>
          <w:sz w:val="28"/>
          <w:szCs w:val="28"/>
        </w:rPr>
        <w:t>Участники</w:t>
      </w:r>
      <w:r w:rsidR="009E1B12">
        <w:t xml:space="preserve"> </w:t>
      </w:r>
      <w:r w:rsidR="009E1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фотоконкурса «Профессии моей семьи» </w:t>
      </w:r>
      <w:r w:rsidR="009E1B12" w:rsidRPr="0085207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муниципального</w:t>
      </w:r>
      <w:r w:rsidR="009E1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 семейного творчества </w:t>
      </w:r>
      <w:r w:rsidR="009E1B12" w:rsidRPr="0085207B">
        <w:rPr>
          <w:rFonts w:ascii="Times New Roman" w:hAnsi="Times New Roman" w:cs="Times New Roman"/>
          <w:color w:val="000000" w:themeColor="text1"/>
          <w:sz w:val="28"/>
          <w:szCs w:val="28"/>
        </w:rPr>
        <w:t>«Сохраним счастье в доме»</w:t>
      </w:r>
      <w:r w:rsidR="009E1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более внимательно и детально изучать положение конкурса.</w:t>
      </w:r>
    </w:p>
    <w:p w:rsidR="009E1B12" w:rsidRPr="009E1B12" w:rsidRDefault="009E1B12" w:rsidP="00852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Организаторы конкурса </w:t>
      </w:r>
      <w:r w:rsidR="0019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учтут все пожелания и предложения членов экспертной комиссии для улучшения качества проводимых мероприятий и облегчения условий участия для обучающихся МОО АГО. </w:t>
      </w:r>
    </w:p>
    <w:p w:rsidR="0085207B" w:rsidRPr="00DD6519" w:rsidRDefault="0085207B" w:rsidP="0085207B">
      <w:pPr>
        <w:tabs>
          <w:tab w:val="left" w:pos="33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207B" w:rsidRPr="0005247B" w:rsidRDefault="0085207B" w:rsidP="0085207B">
      <w:pPr>
        <w:tabs>
          <w:tab w:val="right" w:pos="93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5247B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Награждение:</w:t>
      </w:r>
      <w:r w:rsidRPr="0005247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5207B" w:rsidRPr="00205FB9" w:rsidRDefault="0085207B" w:rsidP="0085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B9">
        <w:rPr>
          <w:rFonts w:ascii="Times New Roman" w:hAnsi="Times New Roman" w:cs="Times New Roman"/>
          <w:sz w:val="28"/>
          <w:szCs w:val="28"/>
        </w:rPr>
        <w:t xml:space="preserve">         Победителям конкурса будут вручены грамоты начальника Управления образования Артемовского городского округа.</w:t>
      </w:r>
    </w:p>
    <w:p w:rsidR="0085207B" w:rsidRPr="004678D8" w:rsidRDefault="0085207B" w:rsidP="00852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07B" w:rsidRPr="004678D8" w:rsidRDefault="0085207B" w:rsidP="00852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07B" w:rsidRDefault="0085207B" w:rsidP="00852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07B" w:rsidRPr="004678D8" w:rsidRDefault="0085207B" w:rsidP="00852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07B" w:rsidRPr="004678D8" w:rsidRDefault="0085207B" w:rsidP="00852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 xml:space="preserve">Педагог – организатор </w:t>
      </w:r>
    </w:p>
    <w:p w:rsidR="0085207B" w:rsidRPr="004678D8" w:rsidRDefault="0085207B" w:rsidP="00852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>МАОУ ДО «</w:t>
      </w:r>
      <w:proofErr w:type="spellStart"/>
      <w:r w:rsidRPr="004678D8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4678D8">
        <w:rPr>
          <w:rFonts w:ascii="Times New Roman" w:hAnsi="Times New Roman" w:cs="Times New Roman"/>
          <w:sz w:val="24"/>
          <w:szCs w:val="24"/>
        </w:rPr>
        <w:t>»</w:t>
      </w:r>
    </w:p>
    <w:p w:rsidR="0085207B" w:rsidRPr="004678D8" w:rsidRDefault="0085207B" w:rsidP="008520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Подосенова</w:t>
      </w:r>
      <w:proofErr w:type="spellEnd"/>
    </w:p>
    <w:p w:rsidR="0085207B" w:rsidRPr="004678D8" w:rsidRDefault="0085207B" w:rsidP="00852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07B" w:rsidRPr="001A0EDF" w:rsidRDefault="0085207B" w:rsidP="0085207B">
      <w:pPr>
        <w:rPr>
          <w:rFonts w:ascii="Times New Roman" w:hAnsi="Times New Roman" w:cs="Times New Roman"/>
          <w:sz w:val="28"/>
          <w:szCs w:val="28"/>
        </w:rPr>
      </w:pPr>
    </w:p>
    <w:sectPr w:rsidR="0085207B" w:rsidRPr="001A0EDF" w:rsidSect="008520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09"/>
    <w:multiLevelType w:val="hybridMultilevel"/>
    <w:tmpl w:val="0A0CD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57D4"/>
    <w:multiLevelType w:val="hybridMultilevel"/>
    <w:tmpl w:val="358CA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3F6"/>
    <w:multiLevelType w:val="hybridMultilevel"/>
    <w:tmpl w:val="73342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5A6E"/>
    <w:multiLevelType w:val="hybridMultilevel"/>
    <w:tmpl w:val="0A1AE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9BD"/>
    <w:multiLevelType w:val="hybridMultilevel"/>
    <w:tmpl w:val="FDC2A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85E98"/>
    <w:multiLevelType w:val="hybridMultilevel"/>
    <w:tmpl w:val="9560F3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F78D0"/>
    <w:multiLevelType w:val="hybridMultilevel"/>
    <w:tmpl w:val="4D008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05501"/>
    <w:multiLevelType w:val="hybridMultilevel"/>
    <w:tmpl w:val="A7002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318C0"/>
    <w:multiLevelType w:val="hybridMultilevel"/>
    <w:tmpl w:val="70E8D3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5DBF"/>
    <w:multiLevelType w:val="hybridMultilevel"/>
    <w:tmpl w:val="70061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96"/>
    <w:rsid w:val="000006EC"/>
    <w:rsid w:val="00000D8A"/>
    <w:rsid w:val="00003BA1"/>
    <w:rsid w:val="00012B0F"/>
    <w:rsid w:val="00015240"/>
    <w:rsid w:val="00026112"/>
    <w:rsid w:val="0002767B"/>
    <w:rsid w:val="0003375C"/>
    <w:rsid w:val="00034954"/>
    <w:rsid w:val="00037C8D"/>
    <w:rsid w:val="000528FC"/>
    <w:rsid w:val="000529C7"/>
    <w:rsid w:val="00074E72"/>
    <w:rsid w:val="00080183"/>
    <w:rsid w:val="000C27BB"/>
    <w:rsid w:val="000C33C9"/>
    <w:rsid w:val="000C387D"/>
    <w:rsid w:val="000D1AD8"/>
    <w:rsid w:val="000D4755"/>
    <w:rsid w:val="000D5400"/>
    <w:rsid w:val="000E37B5"/>
    <w:rsid w:val="000F1ECF"/>
    <w:rsid w:val="0010214D"/>
    <w:rsid w:val="0011299B"/>
    <w:rsid w:val="00123A1F"/>
    <w:rsid w:val="001428AE"/>
    <w:rsid w:val="001463FF"/>
    <w:rsid w:val="0015330E"/>
    <w:rsid w:val="0016315C"/>
    <w:rsid w:val="0017189D"/>
    <w:rsid w:val="0017274B"/>
    <w:rsid w:val="001756F7"/>
    <w:rsid w:val="0018572A"/>
    <w:rsid w:val="00196047"/>
    <w:rsid w:val="001A4CBD"/>
    <w:rsid w:val="001B054E"/>
    <w:rsid w:val="001B39F9"/>
    <w:rsid w:val="001B69F1"/>
    <w:rsid w:val="001E0A3B"/>
    <w:rsid w:val="001E6DD2"/>
    <w:rsid w:val="001E7DBA"/>
    <w:rsid w:val="001F293D"/>
    <w:rsid w:val="00207984"/>
    <w:rsid w:val="002169C9"/>
    <w:rsid w:val="00224997"/>
    <w:rsid w:val="00231028"/>
    <w:rsid w:val="00233D8D"/>
    <w:rsid w:val="002348EA"/>
    <w:rsid w:val="00242E3D"/>
    <w:rsid w:val="002551BF"/>
    <w:rsid w:val="002661CB"/>
    <w:rsid w:val="00281C23"/>
    <w:rsid w:val="002A4DB4"/>
    <w:rsid w:val="002B12F3"/>
    <w:rsid w:val="002C43D1"/>
    <w:rsid w:val="002D1304"/>
    <w:rsid w:val="002D41DC"/>
    <w:rsid w:val="002D4A3D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34E93"/>
    <w:rsid w:val="0033678C"/>
    <w:rsid w:val="00356CB8"/>
    <w:rsid w:val="003618A3"/>
    <w:rsid w:val="00381731"/>
    <w:rsid w:val="00384558"/>
    <w:rsid w:val="00393D05"/>
    <w:rsid w:val="003A28BD"/>
    <w:rsid w:val="003A4296"/>
    <w:rsid w:val="003A53B4"/>
    <w:rsid w:val="003A5EF9"/>
    <w:rsid w:val="003B2365"/>
    <w:rsid w:val="003B4B57"/>
    <w:rsid w:val="003B6AF3"/>
    <w:rsid w:val="003C2DE0"/>
    <w:rsid w:val="003D1126"/>
    <w:rsid w:val="003D3EB2"/>
    <w:rsid w:val="003E7181"/>
    <w:rsid w:val="003F2E8C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A391E"/>
    <w:rsid w:val="004A4408"/>
    <w:rsid w:val="004B713D"/>
    <w:rsid w:val="004C2650"/>
    <w:rsid w:val="004D610E"/>
    <w:rsid w:val="004D7B76"/>
    <w:rsid w:val="004E037D"/>
    <w:rsid w:val="004E6280"/>
    <w:rsid w:val="004F6267"/>
    <w:rsid w:val="004F7EE2"/>
    <w:rsid w:val="00511894"/>
    <w:rsid w:val="00512BF6"/>
    <w:rsid w:val="00554838"/>
    <w:rsid w:val="0056419A"/>
    <w:rsid w:val="005941F6"/>
    <w:rsid w:val="005A0EE6"/>
    <w:rsid w:val="005B139C"/>
    <w:rsid w:val="005B38DA"/>
    <w:rsid w:val="005C0402"/>
    <w:rsid w:val="005C1D8C"/>
    <w:rsid w:val="005C3438"/>
    <w:rsid w:val="00601C7B"/>
    <w:rsid w:val="00607DD8"/>
    <w:rsid w:val="00621E97"/>
    <w:rsid w:val="006513D5"/>
    <w:rsid w:val="00653F98"/>
    <w:rsid w:val="0068285E"/>
    <w:rsid w:val="006908CE"/>
    <w:rsid w:val="00694407"/>
    <w:rsid w:val="006A20AD"/>
    <w:rsid w:val="006A6708"/>
    <w:rsid w:val="006A7DFE"/>
    <w:rsid w:val="006B6BD6"/>
    <w:rsid w:val="006D59CD"/>
    <w:rsid w:val="006E2F35"/>
    <w:rsid w:val="0070420B"/>
    <w:rsid w:val="00720FCC"/>
    <w:rsid w:val="00725F0C"/>
    <w:rsid w:val="00725FC3"/>
    <w:rsid w:val="0073039D"/>
    <w:rsid w:val="00745066"/>
    <w:rsid w:val="00745B2F"/>
    <w:rsid w:val="00756B6C"/>
    <w:rsid w:val="00757D84"/>
    <w:rsid w:val="007627A6"/>
    <w:rsid w:val="00772AE1"/>
    <w:rsid w:val="00785306"/>
    <w:rsid w:val="007942AE"/>
    <w:rsid w:val="00797C5D"/>
    <w:rsid w:val="007A7E43"/>
    <w:rsid w:val="007B5F16"/>
    <w:rsid w:val="007C7ABA"/>
    <w:rsid w:val="007D2E17"/>
    <w:rsid w:val="007D529A"/>
    <w:rsid w:val="007D6641"/>
    <w:rsid w:val="007E21A8"/>
    <w:rsid w:val="007F22E9"/>
    <w:rsid w:val="007F431A"/>
    <w:rsid w:val="00827C3B"/>
    <w:rsid w:val="00827EAB"/>
    <w:rsid w:val="00831801"/>
    <w:rsid w:val="00842B60"/>
    <w:rsid w:val="0085207B"/>
    <w:rsid w:val="00852ABA"/>
    <w:rsid w:val="008543BA"/>
    <w:rsid w:val="00863FB0"/>
    <w:rsid w:val="00873A46"/>
    <w:rsid w:val="008852B6"/>
    <w:rsid w:val="008A670E"/>
    <w:rsid w:val="008C05EA"/>
    <w:rsid w:val="008C3885"/>
    <w:rsid w:val="008D6573"/>
    <w:rsid w:val="00907692"/>
    <w:rsid w:val="00931313"/>
    <w:rsid w:val="00943564"/>
    <w:rsid w:val="00960EE4"/>
    <w:rsid w:val="0096652D"/>
    <w:rsid w:val="00967939"/>
    <w:rsid w:val="009805A7"/>
    <w:rsid w:val="009820CA"/>
    <w:rsid w:val="009953FC"/>
    <w:rsid w:val="00995FAD"/>
    <w:rsid w:val="009D3B78"/>
    <w:rsid w:val="009D430C"/>
    <w:rsid w:val="009E1B12"/>
    <w:rsid w:val="009E7A72"/>
    <w:rsid w:val="009F2690"/>
    <w:rsid w:val="009F3F9E"/>
    <w:rsid w:val="00A063B2"/>
    <w:rsid w:val="00A641A6"/>
    <w:rsid w:val="00A81205"/>
    <w:rsid w:val="00A84848"/>
    <w:rsid w:val="00A854B3"/>
    <w:rsid w:val="00A909A1"/>
    <w:rsid w:val="00A94D02"/>
    <w:rsid w:val="00A94F9B"/>
    <w:rsid w:val="00AE6862"/>
    <w:rsid w:val="00AF13F0"/>
    <w:rsid w:val="00AF4095"/>
    <w:rsid w:val="00AF731A"/>
    <w:rsid w:val="00B13795"/>
    <w:rsid w:val="00B415BC"/>
    <w:rsid w:val="00B47A53"/>
    <w:rsid w:val="00B62EAD"/>
    <w:rsid w:val="00B776C9"/>
    <w:rsid w:val="00B916D9"/>
    <w:rsid w:val="00B97EE9"/>
    <w:rsid w:val="00BA3E33"/>
    <w:rsid w:val="00BB42CE"/>
    <w:rsid w:val="00C03203"/>
    <w:rsid w:val="00C1664E"/>
    <w:rsid w:val="00C16F81"/>
    <w:rsid w:val="00C27757"/>
    <w:rsid w:val="00C34130"/>
    <w:rsid w:val="00C402D5"/>
    <w:rsid w:val="00C531C3"/>
    <w:rsid w:val="00C56627"/>
    <w:rsid w:val="00C826DE"/>
    <w:rsid w:val="00C830CE"/>
    <w:rsid w:val="00C920A1"/>
    <w:rsid w:val="00C94FBA"/>
    <w:rsid w:val="00CA448C"/>
    <w:rsid w:val="00CB7344"/>
    <w:rsid w:val="00CC744A"/>
    <w:rsid w:val="00CD22BC"/>
    <w:rsid w:val="00CE1B89"/>
    <w:rsid w:val="00CE72B7"/>
    <w:rsid w:val="00CF1363"/>
    <w:rsid w:val="00CF3BDA"/>
    <w:rsid w:val="00D065B4"/>
    <w:rsid w:val="00D10525"/>
    <w:rsid w:val="00D17F14"/>
    <w:rsid w:val="00D20122"/>
    <w:rsid w:val="00D430CF"/>
    <w:rsid w:val="00D57E9D"/>
    <w:rsid w:val="00D70645"/>
    <w:rsid w:val="00D72657"/>
    <w:rsid w:val="00D73CC6"/>
    <w:rsid w:val="00D76AFC"/>
    <w:rsid w:val="00D805E6"/>
    <w:rsid w:val="00D9126F"/>
    <w:rsid w:val="00D93A03"/>
    <w:rsid w:val="00D97224"/>
    <w:rsid w:val="00DA0253"/>
    <w:rsid w:val="00DC4EA5"/>
    <w:rsid w:val="00DD2F1A"/>
    <w:rsid w:val="00DE0ADF"/>
    <w:rsid w:val="00DE4F8E"/>
    <w:rsid w:val="00DF7F10"/>
    <w:rsid w:val="00E050A9"/>
    <w:rsid w:val="00E1346A"/>
    <w:rsid w:val="00E1687B"/>
    <w:rsid w:val="00E2701E"/>
    <w:rsid w:val="00E2750D"/>
    <w:rsid w:val="00E32E63"/>
    <w:rsid w:val="00E5137B"/>
    <w:rsid w:val="00E525D9"/>
    <w:rsid w:val="00E527D8"/>
    <w:rsid w:val="00E56F1D"/>
    <w:rsid w:val="00E62861"/>
    <w:rsid w:val="00E8120E"/>
    <w:rsid w:val="00E94D7A"/>
    <w:rsid w:val="00E95056"/>
    <w:rsid w:val="00EA220C"/>
    <w:rsid w:val="00EA5E9A"/>
    <w:rsid w:val="00EB344E"/>
    <w:rsid w:val="00EB41DA"/>
    <w:rsid w:val="00EB5148"/>
    <w:rsid w:val="00EB7E13"/>
    <w:rsid w:val="00ED139D"/>
    <w:rsid w:val="00EE1CBD"/>
    <w:rsid w:val="00F10CBC"/>
    <w:rsid w:val="00F10DA6"/>
    <w:rsid w:val="00F21E78"/>
    <w:rsid w:val="00F23C18"/>
    <w:rsid w:val="00F31E85"/>
    <w:rsid w:val="00F33248"/>
    <w:rsid w:val="00F554E4"/>
    <w:rsid w:val="00F557DE"/>
    <w:rsid w:val="00F6610E"/>
    <w:rsid w:val="00F75932"/>
    <w:rsid w:val="00F86A4B"/>
    <w:rsid w:val="00F93F1A"/>
    <w:rsid w:val="00FA095C"/>
    <w:rsid w:val="00FA0EE2"/>
    <w:rsid w:val="00FA12E2"/>
    <w:rsid w:val="00FA41AA"/>
    <w:rsid w:val="00FA62B6"/>
    <w:rsid w:val="00FA6907"/>
    <w:rsid w:val="00FC22D6"/>
    <w:rsid w:val="00FF47E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7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7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2020-04-29T09:16:00Z</dcterms:created>
  <dcterms:modified xsi:type="dcterms:W3CDTF">2020-04-30T10:26:00Z</dcterms:modified>
</cp:coreProperties>
</file>